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AE" w:rsidRDefault="00627DAE" w:rsidP="00FF26DD">
      <w:pPr>
        <w:pStyle w:val="Title"/>
        <w:rPr>
          <w:b/>
          <w:sz w:val="32"/>
          <w:szCs w:val="20"/>
          <w:u w:val="none"/>
        </w:rPr>
      </w:pPr>
    </w:p>
    <w:p w:rsidR="00F44893" w:rsidRPr="00A92B96" w:rsidRDefault="009C4B92" w:rsidP="00FF26DD">
      <w:pPr>
        <w:pStyle w:val="Title"/>
        <w:rPr>
          <w:b/>
          <w:sz w:val="20"/>
          <w:szCs w:val="20"/>
          <w:u w:val="none"/>
        </w:rPr>
      </w:pPr>
      <w:r>
        <w:rPr>
          <w:b/>
          <w:sz w:val="32"/>
          <w:szCs w:val="20"/>
          <w:u w:val="none"/>
        </w:rPr>
        <w:t xml:space="preserve">   </w:t>
      </w:r>
      <w:r w:rsidR="0096279A">
        <w:rPr>
          <w:b/>
          <w:sz w:val="32"/>
          <w:szCs w:val="20"/>
          <w:u w:val="none"/>
        </w:rPr>
        <w:t xml:space="preserve">SRM </w:t>
      </w:r>
      <w:r w:rsidR="00F44893" w:rsidRPr="00A92B96">
        <w:rPr>
          <w:b/>
          <w:sz w:val="32"/>
          <w:szCs w:val="20"/>
          <w:u w:val="none"/>
        </w:rPr>
        <w:t>VALLIAMMAI ENGINEERING COLLEGE</w:t>
      </w:r>
    </w:p>
    <w:p w:rsidR="0096279A" w:rsidRDefault="0096279A" w:rsidP="00CF6B19">
      <w:pPr>
        <w:jc w:val="center"/>
        <w:rPr>
          <w:sz w:val="28"/>
        </w:rPr>
      </w:pPr>
      <w:r>
        <w:rPr>
          <w:sz w:val="28"/>
        </w:rPr>
        <w:t>(An Autonomous Institution)</w:t>
      </w:r>
    </w:p>
    <w:p w:rsidR="00F44893" w:rsidRPr="003132EE" w:rsidRDefault="00F44893" w:rsidP="00CF6B19">
      <w:pPr>
        <w:jc w:val="center"/>
        <w:rPr>
          <w:sz w:val="22"/>
        </w:rPr>
      </w:pPr>
      <w:r w:rsidRPr="003132EE">
        <w:rPr>
          <w:sz w:val="22"/>
        </w:rPr>
        <w:t xml:space="preserve">SRM </w:t>
      </w:r>
      <w:r w:rsidR="00812296" w:rsidRPr="003132EE">
        <w:rPr>
          <w:sz w:val="22"/>
        </w:rPr>
        <w:t>Nagar, Kattankulathur – 603 203, Chengalpattu D.t., Tamil Nadu</w:t>
      </w:r>
    </w:p>
    <w:p w:rsidR="00F44893" w:rsidRPr="00FF26DD" w:rsidRDefault="00F44893" w:rsidP="00F44893">
      <w:pPr>
        <w:jc w:val="center"/>
        <w:rPr>
          <w:sz w:val="2"/>
        </w:rPr>
      </w:pPr>
    </w:p>
    <w:p w:rsidR="00F44893" w:rsidRPr="00BF1087" w:rsidRDefault="00F44893" w:rsidP="006E2B2A">
      <w:pPr>
        <w:pStyle w:val="Title"/>
        <w:rPr>
          <w:sz w:val="6"/>
          <w:szCs w:val="2"/>
        </w:rPr>
      </w:pPr>
    </w:p>
    <w:p w:rsidR="006E2B2A" w:rsidRPr="00CF6B19" w:rsidRDefault="00554B19" w:rsidP="006E2B2A">
      <w:pPr>
        <w:pStyle w:val="Title"/>
        <w:rPr>
          <w:b/>
          <w:sz w:val="32"/>
          <w:u w:val="none"/>
        </w:rPr>
      </w:pPr>
      <w:r>
        <w:rPr>
          <w:b/>
          <w:sz w:val="32"/>
          <w:u w:val="none"/>
        </w:rPr>
        <w:t>FACULTY RECRUITMENT</w:t>
      </w:r>
    </w:p>
    <w:p w:rsidR="00CF6B19" w:rsidRDefault="00CF6B19" w:rsidP="006E2B2A">
      <w:pPr>
        <w:rPr>
          <w:b/>
        </w:rPr>
      </w:pPr>
    </w:p>
    <w:p w:rsidR="00CC5F84" w:rsidRPr="00CF6B19" w:rsidRDefault="00CF6B19" w:rsidP="00523CF6">
      <w:pPr>
        <w:spacing w:line="360" w:lineRule="auto"/>
        <w:jc w:val="center"/>
        <w:rPr>
          <w:b/>
        </w:rPr>
      </w:pPr>
      <w:r w:rsidRPr="00CF6B19">
        <w:rPr>
          <w:b/>
        </w:rPr>
        <w:t>Application for the Post of</w:t>
      </w:r>
      <w:r w:rsidR="00D154DB">
        <w:rPr>
          <w:b/>
        </w:rPr>
        <w:t xml:space="preserve"> </w:t>
      </w:r>
      <w:r w:rsidR="00815420" w:rsidRPr="00E40CF2">
        <w:rPr>
          <w:b/>
          <w:u w:val="single"/>
        </w:rPr>
        <w:t xml:space="preserve">ASSOCIATE </w:t>
      </w:r>
      <w:r w:rsidR="00C9485F" w:rsidRPr="00E40CF2">
        <w:rPr>
          <w:b/>
          <w:u w:val="single"/>
        </w:rPr>
        <w:t>PROFESSOR</w:t>
      </w:r>
      <w:r w:rsidR="00E40CF2" w:rsidRPr="00E40CF2">
        <w:rPr>
          <w:b/>
          <w:u w:val="single"/>
        </w:rPr>
        <w:t xml:space="preserve"> OF PRACTICE</w:t>
      </w:r>
      <w:r w:rsidR="00E40CF2" w:rsidRPr="00CF6B19">
        <w:rPr>
          <w:b/>
        </w:rPr>
        <w:t xml:space="preserve"> </w:t>
      </w:r>
      <w:r w:rsidRPr="00CF6B19">
        <w:rPr>
          <w:b/>
        </w:rPr>
        <w:t xml:space="preserve">in </w:t>
      </w:r>
      <w:r w:rsidR="00C9485F">
        <w:rPr>
          <w:b/>
        </w:rPr>
        <w:t>the</w:t>
      </w:r>
      <w:r w:rsidR="00523CF6">
        <w:rPr>
          <w:b/>
        </w:rPr>
        <w:br/>
      </w:r>
      <w:bookmarkStart w:id="0" w:name="_GoBack"/>
      <w:bookmarkEnd w:id="0"/>
      <w:r w:rsidR="0008601C">
        <w:rPr>
          <w:b/>
        </w:rPr>
        <w:t>Dep</w:t>
      </w:r>
      <w:r w:rsidR="00815420">
        <w:rPr>
          <w:b/>
        </w:rPr>
        <w:t>t.</w:t>
      </w:r>
      <w:r w:rsidR="00C9485F">
        <w:rPr>
          <w:b/>
        </w:rPr>
        <w:t>:</w:t>
      </w:r>
      <w:r w:rsidR="0008601C">
        <w:rPr>
          <w:b/>
        </w:rPr>
        <w:t>__</w:t>
      </w:r>
      <w:r w:rsidRPr="00CF6B19">
        <w:rPr>
          <w:b/>
        </w:rPr>
        <w:t>___________________</w:t>
      </w:r>
    </w:p>
    <w:p w:rsidR="00CF6B19" w:rsidRPr="00FF26DD" w:rsidRDefault="00CF6B19" w:rsidP="00D224B7">
      <w:pPr>
        <w:spacing w:line="360" w:lineRule="auto"/>
        <w:jc w:val="center"/>
        <w:rPr>
          <w:sz w:val="2"/>
        </w:rPr>
      </w:pPr>
    </w:p>
    <w:p w:rsidR="006E2B2A" w:rsidRPr="003132EE" w:rsidRDefault="000C5DE5" w:rsidP="00D224B7">
      <w:pPr>
        <w:spacing w:before="120" w:after="120" w:line="360" w:lineRule="auto"/>
        <w:rPr>
          <w:b/>
        </w:rPr>
      </w:pPr>
      <w:r>
        <w:rPr>
          <w:b/>
          <w:noProof/>
        </w:rPr>
        <w:pict>
          <v:rect id="_x0000_s1026" style="position:absolute;margin-left:395.85pt;margin-top:10.65pt;width:99.4pt;height:103.75pt;z-index:251659264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06.05pt;margin-top:30.35pt;width:79.45pt;height:48.6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49687D" w:rsidRDefault="0049687D" w:rsidP="0049687D">
                  <w:r>
                    <w:t xml:space="preserve">Affix Recent </w:t>
                  </w:r>
                </w:p>
                <w:p w:rsidR="0049687D" w:rsidRDefault="0049687D" w:rsidP="0049687D">
                  <w:r>
                    <w:t>Passport Size</w:t>
                  </w:r>
                </w:p>
                <w:p w:rsidR="00043B8F" w:rsidRDefault="0049687D" w:rsidP="0049687D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6E2B2A" w:rsidRPr="003132EE">
        <w:rPr>
          <w:b/>
        </w:rPr>
        <w:t>1. Name</w:t>
      </w:r>
      <w:r w:rsidR="006C23DC" w:rsidRPr="003132EE">
        <w:rPr>
          <w:b/>
        </w:rPr>
        <w:t xml:space="preserve"> (Capital letters)</w:t>
      </w:r>
      <w:r w:rsidR="00DA0302" w:rsidRPr="003132EE">
        <w:rPr>
          <w:b/>
        </w:rPr>
        <w:tab/>
      </w:r>
      <w:r w:rsidR="006E2B2A" w:rsidRPr="003132EE">
        <w:rPr>
          <w:b/>
        </w:rPr>
        <w:t>:</w:t>
      </w:r>
    </w:p>
    <w:p w:rsidR="006E2B2A" w:rsidRPr="003132EE" w:rsidRDefault="00CF6B19" w:rsidP="00D224B7">
      <w:pPr>
        <w:spacing w:before="120" w:after="120" w:line="360" w:lineRule="auto"/>
        <w:rPr>
          <w:b/>
        </w:rPr>
      </w:pPr>
      <w:r w:rsidRPr="003132EE">
        <w:rPr>
          <w:b/>
        </w:rPr>
        <w:t>2</w:t>
      </w:r>
      <w:r w:rsidR="006E2B2A" w:rsidRPr="003132EE">
        <w:rPr>
          <w:b/>
        </w:rPr>
        <w:t>. Father’s Name</w:t>
      </w:r>
      <w:r w:rsidR="006E2B2A" w:rsidRPr="003132EE">
        <w:rPr>
          <w:b/>
        </w:rPr>
        <w:tab/>
      </w:r>
      <w:r w:rsidR="00DA0302" w:rsidRPr="003132EE">
        <w:rPr>
          <w:b/>
        </w:rPr>
        <w:tab/>
      </w:r>
      <w:r w:rsidR="006E2B2A" w:rsidRPr="003132EE">
        <w:rPr>
          <w:b/>
        </w:rPr>
        <w:t>:</w:t>
      </w:r>
    </w:p>
    <w:p w:rsidR="00F12F30" w:rsidRPr="003132EE" w:rsidRDefault="00CF6B19" w:rsidP="00D224B7">
      <w:pPr>
        <w:spacing w:before="120" w:after="120" w:line="360" w:lineRule="auto"/>
        <w:rPr>
          <w:b/>
        </w:rPr>
      </w:pPr>
      <w:r w:rsidRPr="003132EE">
        <w:rPr>
          <w:b/>
        </w:rPr>
        <w:t>3</w:t>
      </w:r>
      <w:r w:rsidR="006E2B2A" w:rsidRPr="003132EE">
        <w:rPr>
          <w:b/>
        </w:rPr>
        <w:t xml:space="preserve">. </w:t>
      </w:r>
      <w:r w:rsidR="00901646" w:rsidRPr="003132EE">
        <w:rPr>
          <w:b/>
        </w:rPr>
        <w:t>Address</w:t>
      </w:r>
      <w:r w:rsidR="00F12F30" w:rsidRPr="003132EE">
        <w:rPr>
          <w:b/>
        </w:rPr>
        <w:tab/>
      </w:r>
      <w:r w:rsidR="0068348E" w:rsidRPr="003132EE">
        <w:rPr>
          <w:b/>
        </w:rPr>
        <w:tab/>
      </w:r>
      <w:r w:rsidR="00B80E4C" w:rsidRPr="003132EE">
        <w:rPr>
          <w:b/>
        </w:rPr>
        <w:tab/>
      </w:r>
      <w:r w:rsidR="0068348E" w:rsidRPr="003132EE">
        <w:rPr>
          <w:b/>
        </w:rPr>
        <w:t>:</w:t>
      </w:r>
    </w:p>
    <w:p w:rsidR="00D224B7" w:rsidRPr="003132EE" w:rsidRDefault="00D224B7" w:rsidP="00D224B7">
      <w:pPr>
        <w:spacing w:before="120" w:after="120" w:line="360" w:lineRule="auto"/>
        <w:rPr>
          <w:b/>
        </w:rPr>
      </w:pPr>
      <w:r w:rsidRPr="003132EE">
        <w:rPr>
          <w:b/>
        </w:rPr>
        <w:t>4. Mobile</w:t>
      </w:r>
      <w:r w:rsidR="00DA0302" w:rsidRPr="003132EE">
        <w:rPr>
          <w:b/>
        </w:rPr>
        <w:tab/>
      </w:r>
      <w:r w:rsidR="00DA0302" w:rsidRPr="003132EE">
        <w:rPr>
          <w:b/>
        </w:rPr>
        <w:tab/>
      </w:r>
      <w:r w:rsidR="0061608C" w:rsidRPr="003132EE">
        <w:rPr>
          <w:b/>
        </w:rPr>
        <w:tab/>
      </w:r>
      <w:r w:rsidRPr="003132EE">
        <w:rPr>
          <w:b/>
        </w:rPr>
        <w:t>:</w:t>
      </w:r>
      <w:r w:rsidRPr="003132EE">
        <w:rPr>
          <w:b/>
        </w:rPr>
        <w:tab/>
      </w:r>
    </w:p>
    <w:p w:rsidR="00D224B7" w:rsidRPr="003132EE" w:rsidRDefault="00D224B7" w:rsidP="00D224B7">
      <w:pPr>
        <w:spacing w:before="120" w:after="120" w:line="360" w:lineRule="auto"/>
        <w:rPr>
          <w:b/>
        </w:rPr>
      </w:pPr>
      <w:r w:rsidRPr="003132EE">
        <w:rPr>
          <w:b/>
        </w:rPr>
        <w:t>5. Email</w:t>
      </w:r>
      <w:r w:rsidR="00650394" w:rsidRPr="003132EE">
        <w:rPr>
          <w:b/>
        </w:rPr>
        <w:tab/>
      </w:r>
      <w:r w:rsidR="00650394" w:rsidRPr="003132EE">
        <w:rPr>
          <w:b/>
        </w:rPr>
        <w:tab/>
      </w:r>
      <w:r w:rsidR="00650394" w:rsidRPr="003132EE">
        <w:rPr>
          <w:b/>
        </w:rPr>
        <w:tab/>
      </w:r>
      <w:r w:rsidRPr="003132EE">
        <w:rPr>
          <w:b/>
        </w:rPr>
        <w:t>:</w:t>
      </w:r>
      <w:r w:rsidRPr="003132EE">
        <w:rPr>
          <w:b/>
        </w:rPr>
        <w:tab/>
      </w:r>
      <w:r w:rsidRPr="003132EE">
        <w:rPr>
          <w:b/>
        </w:rPr>
        <w:tab/>
      </w:r>
      <w:r w:rsidRPr="003132EE">
        <w:rPr>
          <w:b/>
        </w:rPr>
        <w:tab/>
      </w:r>
      <w:r w:rsidRPr="003132EE">
        <w:rPr>
          <w:b/>
        </w:rPr>
        <w:tab/>
      </w:r>
      <w:r w:rsidRPr="003132EE">
        <w:rPr>
          <w:b/>
        </w:rPr>
        <w:tab/>
      </w:r>
    </w:p>
    <w:p w:rsidR="006E2B2A" w:rsidRPr="003132EE" w:rsidRDefault="00D224B7" w:rsidP="00D224B7">
      <w:pPr>
        <w:spacing w:before="120" w:after="120" w:line="360" w:lineRule="auto"/>
        <w:rPr>
          <w:b/>
        </w:rPr>
      </w:pPr>
      <w:r w:rsidRPr="003132EE">
        <w:rPr>
          <w:b/>
        </w:rPr>
        <w:t>6</w:t>
      </w:r>
      <w:r w:rsidR="006E2B2A" w:rsidRPr="003132EE">
        <w:rPr>
          <w:b/>
        </w:rPr>
        <w:t>. Date of Birth</w:t>
      </w:r>
      <w:r w:rsidR="006E2B2A" w:rsidRPr="003132EE">
        <w:rPr>
          <w:b/>
        </w:rPr>
        <w:tab/>
      </w:r>
      <w:r w:rsidR="0068348E" w:rsidRPr="003132EE">
        <w:rPr>
          <w:b/>
        </w:rPr>
        <w:tab/>
      </w:r>
      <w:r w:rsidR="006E2B2A" w:rsidRPr="003132EE">
        <w:rPr>
          <w:b/>
        </w:rPr>
        <w:t>:</w:t>
      </w:r>
    </w:p>
    <w:p w:rsidR="00C9573B" w:rsidRPr="003132EE" w:rsidRDefault="00D224B7" w:rsidP="00D224B7">
      <w:pPr>
        <w:spacing w:before="120" w:after="120" w:line="360" w:lineRule="auto"/>
        <w:rPr>
          <w:b/>
        </w:rPr>
      </w:pPr>
      <w:r w:rsidRPr="003132EE">
        <w:rPr>
          <w:b/>
        </w:rPr>
        <w:t>7</w:t>
      </w:r>
      <w:r w:rsidR="00C9573B" w:rsidRPr="003132EE">
        <w:rPr>
          <w:b/>
        </w:rPr>
        <w:t xml:space="preserve">. Community </w:t>
      </w:r>
      <w:r w:rsidRPr="003132EE">
        <w:rPr>
          <w:b/>
        </w:rPr>
        <w:t>(Caste)</w:t>
      </w:r>
      <w:r w:rsidR="00DA0302" w:rsidRPr="003132EE">
        <w:rPr>
          <w:b/>
        </w:rPr>
        <w:tab/>
      </w:r>
      <w:r w:rsidR="00C9573B" w:rsidRPr="003132EE">
        <w:rPr>
          <w:b/>
        </w:rPr>
        <w:t>:</w:t>
      </w:r>
      <w:r w:rsidR="00C9573B" w:rsidRPr="003132EE">
        <w:rPr>
          <w:b/>
        </w:rPr>
        <w:tab/>
      </w:r>
      <w:r w:rsidR="00C9573B" w:rsidRPr="003132EE">
        <w:rPr>
          <w:b/>
        </w:rPr>
        <w:tab/>
      </w:r>
      <w:r w:rsidR="00C9573B" w:rsidRPr="003132EE">
        <w:rPr>
          <w:b/>
        </w:rPr>
        <w:tab/>
      </w:r>
      <w:r w:rsidR="00C9573B" w:rsidRPr="003132EE">
        <w:rPr>
          <w:b/>
        </w:rPr>
        <w:tab/>
      </w:r>
      <w:r w:rsidR="003132EE">
        <w:rPr>
          <w:b/>
        </w:rPr>
        <w:tab/>
      </w:r>
      <w:r w:rsidR="00BC4A05" w:rsidRPr="003132EE">
        <w:rPr>
          <w:b/>
        </w:rPr>
        <w:t>Nationality:</w:t>
      </w:r>
    </w:p>
    <w:p w:rsidR="009A528A" w:rsidRPr="005F486B" w:rsidRDefault="00D224B7" w:rsidP="009A528A">
      <w:pPr>
        <w:spacing w:before="120" w:after="60"/>
        <w:jc w:val="both"/>
        <w:rPr>
          <w:b/>
          <w:i/>
          <w:u w:val="single"/>
        </w:rPr>
      </w:pPr>
      <w:r w:rsidRPr="005F486B">
        <w:rPr>
          <w:b/>
        </w:rPr>
        <w:t>8</w:t>
      </w:r>
      <w:r w:rsidR="00B55036" w:rsidRPr="005F486B">
        <w:rPr>
          <w:b/>
        </w:rPr>
        <w:t>. Qualification</w:t>
      </w:r>
      <w:r w:rsidR="005F486B" w:rsidRPr="005F486B">
        <w:rPr>
          <w:b/>
        </w:rPr>
        <w:t xml:space="preserve"> </w:t>
      </w:r>
      <w:r w:rsidR="00B80E4C" w:rsidRPr="005F486B">
        <w:rPr>
          <w:b/>
          <w:i/>
        </w:rPr>
        <w:t>(attach Xerox Copies)</w:t>
      </w:r>
      <w:r w:rsidR="006E2B2A" w:rsidRPr="005F486B">
        <w:rPr>
          <w:b/>
        </w:rPr>
        <w:t>:</w:t>
      </w:r>
    </w:p>
    <w:p w:rsidR="009A528A" w:rsidRPr="009A528A" w:rsidRDefault="009A528A" w:rsidP="009A528A">
      <w:pPr>
        <w:spacing w:before="120" w:after="60"/>
        <w:jc w:val="both"/>
        <w:rPr>
          <w:i/>
        </w:rPr>
      </w:pPr>
      <w:r w:rsidRPr="009A528A">
        <w:rPr>
          <w:i/>
          <w:u w:val="single"/>
        </w:rPr>
        <w:t>Eligibility:</w:t>
      </w:r>
      <w:r w:rsidRPr="009A528A">
        <w:rPr>
          <w:i/>
        </w:rPr>
        <w:t xml:space="preserve"> Ph.D. degree in relevant field and First class or equivalent at either Bachelor’s or Master’s level in the relevant branch.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2306"/>
        <w:gridCol w:w="2223"/>
        <w:gridCol w:w="1060"/>
        <w:gridCol w:w="1560"/>
        <w:gridCol w:w="1151"/>
        <w:gridCol w:w="924"/>
      </w:tblGrid>
      <w:tr w:rsidR="006E2B2A" w:rsidTr="00E96E9B">
        <w:trPr>
          <w:trHeight w:val="779"/>
          <w:jc w:val="center"/>
        </w:trPr>
        <w:tc>
          <w:tcPr>
            <w:tcW w:w="692" w:type="dxa"/>
            <w:vAlign w:val="center"/>
          </w:tcPr>
          <w:p w:rsidR="006E2B2A" w:rsidRPr="00BC4A05" w:rsidRDefault="006E2B2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Sl.</w:t>
            </w:r>
          </w:p>
          <w:p w:rsidR="006E2B2A" w:rsidRPr="00BC4A05" w:rsidRDefault="006E2B2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No.</w:t>
            </w:r>
          </w:p>
        </w:tc>
        <w:tc>
          <w:tcPr>
            <w:tcW w:w="2306" w:type="dxa"/>
            <w:vAlign w:val="center"/>
          </w:tcPr>
          <w:p w:rsidR="006E2B2A" w:rsidRPr="00BC4A05" w:rsidRDefault="006E2B2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Name of the Degree</w:t>
            </w:r>
          </w:p>
          <w:p w:rsidR="00F36C7A" w:rsidRPr="00BC4A05" w:rsidRDefault="00F36C7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with specialization</w:t>
            </w:r>
          </w:p>
        </w:tc>
        <w:tc>
          <w:tcPr>
            <w:tcW w:w="2223" w:type="dxa"/>
            <w:vAlign w:val="center"/>
          </w:tcPr>
          <w:p w:rsidR="006E2B2A" w:rsidRPr="00BC4A05" w:rsidRDefault="006E2B2A" w:rsidP="00DE29B0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College</w:t>
            </w:r>
            <w:r w:rsidR="00DD15B8">
              <w:rPr>
                <w:b/>
              </w:rPr>
              <w:t xml:space="preserve"> Name</w:t>
            </w:r>
          </w:p>
        </w:tc>
        <w:tc>
          <w:tcPr>
            <w:tcW w:w="1060" w:type="dxa"/>
            <w:vAlign w:val="center"/>
          </w:tcPr>
          <w:p w:rsidR="006E2B2A" w:rsidRPr="00BC4A05" w:rsidRDefault="006E2B2A" w:rsidP="0061608C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Year of Passing</w:t>
            </w:r>
          </w:p>
        </w:tc>
        <w:tc>
          <w:tcPr>
            <w:tcW w:w="1560" w:type="dxa"/>
            <w:vAlign w:val="center"/>
          </w:tcPr>
          <w:p w:rsidR="006E2B2A" w:rsidRPr="00BC4A05" w:rsidRDefault="006E2B2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University</w:t>
            </w:r>
          </w:p>
        </w:tc>
        <w:tc>
          <w:tcPr>
            <w:tcW w:w="1151" w:type="dxa"/>
            <w:vAlign w:val="center"/>
          </w:tcPr>
          <w:p w:rsidR="00E96E9B" w:rsidRPr="00BC4A05" w:rsidRDefault="006E2B2A" w:rsidP="00897443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Class</w:t>
            </w:r>
          </w:p>
        </w:tc>
        <w:tc>
          <w:tcPr>
            <w:tcW w:w="924" w:type="dxa"/>
            <w:vAlign w:val="center"/>
          </w:tcPr>
          <w:p w:rsidR="006E2B2A" w:rsidRPr="00BC4A05" w:rsidRDefault="006E2B2A" w:rsidP="00BC4A05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% of Marks</w:t>
            </w:r>
          </w:p>
        </w:tc>
      </w:tr>
      <w:tr w:rsidR="00DD15B8" w:rsidTr="00713A55">
        <w:trPr>
          <w:trHeight w:val="533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SSLC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  <w:tr w:rsidR="00DD15B8" w:rsidTr="00713A55">
        <w:trPr>
          <w:trHeight w:val="520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HSC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  <w:tr w:rsidR="00DD15B8" w:rsidTr="00713A55">
        <w:trPr>
          <w:trHeight w:val="520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Diploma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  <w:tr w:rsidR="00DD15B8" w:rsidTr="00713A55">
        <w:trPr>
          <w:trHeight w:val="533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UG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  <w:tr w:rsidR="00DD15B8" w:rsidTr="00713A55">
        <w:trPr>
          <w:trHeight w:val="533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PG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  <w:tr w:rsidR="00DD15B8" w:rsidTr="00713A55">
        <w:trPr>
          <w:trHeight w:val="533"/>
          <w:jc w:val="center"/>
        </w:trPr>
        <w:tc>
          <w:tcPr>
            <w:tcW w:w="692" w:type="dxa"/>
            <w:vAlign w:val="center"/>
          </w:tcPr>
          <w:p w:rsidR="00DD15B8" w:rsidRDefault="00DD15B8" w:rsidP="00F63B0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06" w:type="dxa"/>
            <w:vAlign w:val="center"/>
          </w:tcPr>
          <w:p w:rsidR="00DD15B8" w:rsidRPr="00627DAE" w:rsidRDefault="00DD15B8">
            <w:pPr>
              <w:spacing w:line="276" w:lineRule="auto"/>
              <w:rPr>
                <w:color w:val="BFBFBF" w:themeColor="background1" w:themeShade="BF"/>
              </w:rPr>
            </w:pPr>
            <w:r w:rsidRPr="00627DAE">
              <w:rPr>
                <w:color w:val="BFBFBF" w:themeColor="background1" w:themeShade="BF"/>
              </w:rPr>
              <w:t>Ph.D.</w:t>
            </w:r>
          </w:p>
        </w:tc>
        <w:tc>
          <w:tcPr>
            <w:tcW w:w="2223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0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560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1151" w:type="dxa"/>
          </w:tcPr>
          <w:p w:rsidR="00DD15B8" w:rsidRDefault="00DD15B8" w:rsidP="000D34A6">
            <w:pPr>
              <w:spacing w:line="276" w:lineRule="auto"/>
            </w:pPr>
          </w:p>
        </w:tc>
        <w:tc>
          <w:tcPr>
            <w:tcW w:w="924" w:type="dxa"/>
          </w:tcPr>
          <w:p w:rsidR="00DD15B8" w:rsidRDefault="00DD15B8" w:rsidP="000D34A6">
            <w:pPr>
              <w:spacing w:line="276" w:lineRule="auto"/>
            </w:pPr>
          </w:p>
        </w:tc>
      </w:tr>
    </w:tbl>
    <w:p w:rsidR="006E2B2A" w:rsidRPr="005F486B" w:rsidRDefault="00D224B7" w:rsidP="009C04D8">
      <w:pPr>
        <w:spacing w:before="120" w:after="60"/>
        <w:rPr>
          <w:b/>
        </w:rPr>
      </w:pPr>
      <w:r w:rsidRPr="005F486B">
        <w:rPr>
          <w:b/>
        </w:rPr>
        <w:t>9</w:t>
      </w:r>
      <w:r w:rsidR="006E2B2A" w:rsidRPr="005F486B">
        <w:rPr>
          <w:b/>
        </w:rPr>
        <w:t>. Experience</w:t>
      </w:r>
      <w:r w:rsidR="005F486B" w:rsidRPr="005F486B">
        <w:rPr>
          <w:b/>
        </w:rPr>
        <w:t xml:space="preserve"> </w:t>
      </w:r>
      <w:r w:rsidR="007372C0" w:rsidRPr="005F486B">
        <w:rPr>
          <w:b/>
        </w:rPr>
        <w:t xml:space="preserve">(Teaching / Industry) </w:t>
      </w:r>
      <w:r w:rsidR="00B7733D" w:rsidRPr="005F486B">
        <w:rPr>
          <w:b/>
          <w:i/>
        </w:rPr>
        <w:t>(attach Xerox Copies</w:t>
      </w:r>
      <w:r w:rsidR="00DE29B0" w:rsidRPr="005F486B">
        <w:rPr>
          <w:b/>
          <w:i/>
        </w:rPr>
        <w:t>)</w:t>
      </w:r>
      <w:r w:rsidR="00DE29B0" w:rsidRPr="005F486B">
        <w:rPr>
          <w:b/>
        </w:rPr>
        <w:t>:</w:t>
      </w:r>
      <w:r w:rsidR="006E2B2A" w:rsidRPr="005F486B">
        <w:rPr>
          <w:b/>
        </w:rPr>
        <w:tab/>
      </w:r>
      <w:r w:rsidR="006E2B2A" w:rsidRPr="005F486B">
        <w:rPr>
          <w:b/>
        </w:rPr>
        <w:tab/>
      </w:r>
    </w:p>
    <w:p w:rsidR="009A528A" w:rsidRPr="009A528A" w:rsidRDefault="009A528A" w:rsidP="00554B19">
      <w:pPr>
        <w:spacing w:beforeLines="60" w:before="144" w:afterLines="60" w:after="144"/>
        <w:jc w:val="both"/>
      </w:pPr>
      <w:r w:rsidRPr="009A528A">
        <w:rPr>
          <w:i/>
          <w:u w:val="single"/>
        </w:rPr>
        <w:t>Eligibility:</w:t>
      </w:r>
      <w:r w:rsidRPr="009A528A">
        <w:rPr>
          <w:i/>
        </w:rPr>
        <w:t xml:space="preserve"> Minimum of 8 years of experience in teaching / research / industry out of which at least 2 years shall be Post Ph.D. experience</w:t>
      </w:r>
      <w:r w:rsidR="00321910">
        <w:rPr>
          <w:i/>
        </w:rPr>
        <w:t xml:space="preserve"> </w:t>
      </w:r>
      <w:r w:rsidR="00321910" w:rsidRPr="00D27B6C">
        <w:rPr>
          <w:b/>
          <w:bCs/>
          <w:i/>
          <w:sz w:val="22"/>
          <w:szCs w:val="22"/>
        </w:rPr>
        <w:t xml:space="preserve"> (Mention only if you have valid proof)</w:t>
      </w:r>
      <w:r w:rsidRPr="009A528A">
        <w:t>.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654"/>
        <w:gridCol w:w="1059"/>
        <w:gridCol w:w="855"/>
        <w:gridCol w:w="903"/>
        <w:gridCol w:w="1119"/>
        <w:gridCol w:w="1030"/>
        <w:gridCol w:w="1284"/>
        <w:gridCol w:w="1487"/>
      </w:tblGrid>
      <w:tr w:rsidR="00BF1087" w:rsidRPr="00BC4A05" w:rsidTr="00BC4A05">
        <w:trPr>
          <w:cantSplit/>
          <w:trHeight w:val="392"/>
          <w:jc w:val="center"/>
        </w:trPr>
        <w:tc>
          <w:tcPr>
            <w:tcW w:w="690" w:type="dxa"/>
            <w:vMerge w:val="restart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Sl.</w:t>
            </w:r>
          </w:p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No.</w:t>
            </w:r>
          </w:p>
        </w:tc>
        <w:tc>
          <w:tcPr>
            <w:tcW w:w="1654" w:type="dxa"/>
            <w:vMerge w:val="restart"/>
            <w:vAlign w:val="center"/>
          </w:tcPr>
          <w:p w:rsidR="00352CFC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Institution</w:t>
            </w:r>
            <w:r w:rsidR="007372C0">
              <w:rPr>
                <w:b/>
              </w:rPr>
              <w:t xml:space="preserve"> /</w:t>
            </w:r>
          </w:p>
          <w:p w:rsidR="007372C0" w:rsidRPr="00BC4A05" w:rsidRDefault="007372C0" w:rsidP="00BC4A05">
            <w:pPr>
              <w:jc w:val="center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1059" w:type="dxa"/>
            <w:vMerge w:val="restart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Post Held</w:t>
            </w:r>
          </w:p>
        </w:tc>
        <w:tc>
          <w:tcPr>
            <w:tcW w:w="1758" w:type="dxa"/>
            <w:gridSpan w:val="2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Period</w:t>
            </w:r>
          </w:p>
        </w:tc>
        <w:tc>
          <w:tcPr>
            <w:tcW w:w="2149" w:type="dxa"/>
            <w:gridSpan w:val="2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Total</w:t>
            </w: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Pay Scale</w:t>
            </w:r>
          </w:p>
        </w:tc>
        <w:tc>
          <w:tcPr>
            <w:tcW w:w="1487" w:type="dxa"/>
            <w:vMerge w:val="restart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Nature of Duties</w:t>
            </w:r>
          </w:p>
        </w:tc>
      </w:tr>
      <w:tr w:rsidR="00FB6A81" w:rsidRPr="00BC4A05" w:rsidTr="00141DB4">
        <w:trPr>
          <w:cantSplit/>
          <w:trHeight w:val="208"/>
          <w:jc w:val="center"/>
        </w:trPr>
        <w:tc>
          <w:tcPr>
            <w:tcW w:w="690" w:type="dxa"/>
            <w:vMerge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Merge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From</w:t>
            </w:r>
          </w:p>
        </w:tc>
        <w:tc>
          <w:tcPr>
            <w:tcW w:w="903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To</w:t>
            </w:r>
          </w:p>
        </w:tc>
        <w:tc>
          <w:tcPr>
            <w:tcW w:w="111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Years</w:t>
            </w:r>
          </w:p>
        </w:tc>
        <w:tc>
          <w:tcPr>
            <w:tcW w:w="1030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Months</w:t>
            </w: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  <w:r w:rsidRPr="00BC4A05">
              <w:rPr>
                <w:b/>
              </w:rPr>
              <w:t>Salary</w:t>
            </w:r>
          </w:p>
        </w:tc>
        <w:tc>
          <w:tcPr>
            <w:tcW w:w="1487" w:type="dxa"/>
            <w:vMerge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</w:tr>
      <w:tr w:rsidR="00FB6A81" w:rsidRPr="00BC4A05" w:rsidTr="00141DB4">
        <w:trPr>
          <w:trHeight w:val="470"/>
          <w:jc w:val="center"/>
        </w:trPr>
        <w:tc>
          <w:tcPr>
            <w:tcW w:w="690" w:type="dxa"/>
            <w:vAlign w:val="center"/>
          </w:tcPr>
          <w:p w:rsidR="00352CFC" w:rsidRPr="00A92B96" w:rsidRDefault="00352CFC" w:rsidP="00BC4A05">
            <w:pPr>
              <w:jc w:val="center"/>
            </w:pPr>
            <w:r w:rsidRPr="00A92B96">
              <w:t>1</w:t>
            </w:r>
          </w:p>
        </w:tc>
        <w:tc>
          <w:tcPr>
            <w:tcW w:w="165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</w:tr>
      <w:tr w:rsidR="00FB6A81" w:rsidRPr="00BC4A05" w:rsidTr="00141DB4">
        <w:trPr>
          <w:trHeight w:val="452"/>
          <w:jc w:val="center"/>
        </w:trPr>
        <w:tc>
          <w:tcPr>
            <w:tcW w:w="690" w:type="dxa"/>
            <w:vAlign w:val="center"/>
          </w:tcPr>
          <w:p w:rsidR="00352CFC" w:rsidRPr="00A92B96" w:rsidRDefault="00352CFC" w:rsidP="00BC4A05">
            <w:pPr>
              <w:jc w:val="center"/>
            </w:pPr>
            <w:r w:rsidRPr="00A92B96">
              <w:t>2</w:t>
            </w:r>
          </w:p>
        </w:tc>
        <w:tc>
          <w:tcPr>
            <w:tcW w:w="165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</w:tr>
      <w:tr w:rsidR="00FB6A81" w:rsidRPr="00BC4A05" w:rsidTr="00141DB4">
        <w:trPr>
          <w:trHeight w:val="452"/>
          <w:jc w:val="center"/>
        </w:trPr>
        <w:tc>
          <w:tcPr>
            <w:tcW w:w="690" w:type="dxa"/>
            <w:vAlign w:val="center"/>
          </w:tcPr>
          <w:p w:rsidR="00352CFC" w:rsidRPr="00A92B96" w:rsidRDefault="00352CFC" w:rsidP="00BC4A05">
            <w:pPr>
              <w:jc w:val="center"/>
            </w:pPr>
            <w:r w:rsidRPr="00A92B96">
              <w:t>3</w:t>
            </w:r>
          </w:p>
        </w:tc>
        <w:tc>
          <w:tcPr>
            <w:tcW w:w="165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</w:tr>
      <w:tr w:rsidR="00FB6A81" w:rsidRPr="00BC4A05" w:rsidTr="00141DB4">
        <w:trPr>
          <w:trHeight w:val="470"/>
          <w:jc w:val="center"/>
        </w:trPr>
        <w:tc>
          <w:tcPr>
            <w:tcW w:w="690" w:type="dxa"/>
            <w:vAlign w:val="center"/>
          </w:tcPr>
          <w:p w:rsidR="00352CFC" w:rsidRPr="00A92B96" w:rsidRDefault="00352CFC" w:rsidP="00BC4A05">
            <w:pPr>
              <w:jc w:val="center"/>
            </w:pPr>
            <w:r w:rsidRPr="00A92B96">
              <w:lastRenderedPageBreak/>
              <w:t>4</w:t>
            </w:r>
          </w:p>
        </w:tc>
        <w:tc>
          <w:tcPr>
            <w:tcW w:w="165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352CFC" w:rsidRPr="00BC4A05" w:rsidRDefault="00352CFC" w:rsidP="00BC4A05">
            <w:pPr>
              <w:jc w:val="center"/>
              <w:rPr>
                <w:b/>
              </w:rPr>
            </w:pPr>
          </w:p>
        </w:tc>
      </w:tr>
      <w:tr w:rsidR="00D224B7" w:rsidRPr="00BC4A05" w:rsidTr="00141DB4">
        <w:trPr>
          <w:trHeight w:val="470"/>
          <w:jc w:val="center"/>
        </w:trPr>
        <w:tc>
          <w:tcPr>
            <w:tcW w:w="690" w:type="dxa"/>
            <w:vAlign w:val="center"/>
          </w:tcPr>
          <w:p w:rsidR="00D224B7" w:rsidRPr="00A92B96" w:rsidRDefault="00D224B7" w:rsidP="00BC4A05">
            <w:pPr>
              <w:jc w:val="center"/>
            </w:pPr>
            <w:r>
              <w:t>5</w:t>
            </w:r>
          </w:p>
        </w:tc>
        <w:tc>
          <w:tcPr>
            <w:tcW w:w="1654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D224B7" w:rsidRPr="00BC4A05" w:rsidRDefault="00D224B7" w:rsidP="00BC4A05">
            <w:pPr>
              <w:jc w:val="center"/>
              <w:rPr>
                <w:b/>
              </w:rPr>
            </w:pPr>
          </w:p>
        </w:tc>
      </w:tr>
    </w:tbl>
    <w:p w:rsidR="00321910" w:rsidRDefault="00321910" w:rsidP="00321910"/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1"/>
        <w:gridCol w:w="1110"/>
        <w:gridCol w:w="1029"/>
        <w:gridCol w:w="1150"/>
      </w:tblGrid>
      <w:tr w:rsidR="00321910" w:rsidRPr="00BC4A05" w:rsidTr="009757DF">
        <w:trPr>
          <w:trHeight w:val="470"/>
          <w:jc w:val="center"/>
        </w:trPr>
        <w:tc>
          <w:tcPr>
            <w:tcW w:w="5051" w:type="dxa"/>
            <w:vAlign w:val="center"/>
          </w:tcPr>
          <w:p w:rsidR="00321910" w:rsidRPr="00BC4A05" w:rsidRDefault="00321910" w:rsidP="009757DF">
            <w:pPr>
              <w:jc w:val="right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  <w:r w:rsidRPr="00BC4A05">
              <w:rPr>
                <w:b/>
              </w:rPr>
              <w:t>Years</w:t>
            </w:r>
          </w:p>
        </w:tc>
        <w:tc>
          <w:tcPr>
            <w:tcW w:w="1029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  <w:r w:rsidRPr="00BC4A05">
              <w:rPr>
                <w:b/>
              </w:rPr>
              <w:t>Months</w:t>
            </w:r>
          </w:p>
        </w:tc>
        <w:tc>
          <w:tcPr>
            <w:tcW w:w="1150" w:type="dxa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  <w:r>
              <w:rPr>
                <w:b/>
              </w:rPr>
              <w:t>Proofs Attached</w:t>
            </w:r>
          </w:p>
        </w:tc>
      </w:tr>
      <w:tr w:rsidR="00321910" w:rsidRPr="00BC4A05" w:rsidTr="009757DF">
        <w:trPr>
          <w:trHeight w:val="470"/>
          <w:jc w:val="center"/>
        </w:trPr>
        <w:tc>
          <w:tcPr>
            <w:tcW w:w="5051" w:type="dxa"/>
            <w:vAlign w:val="center"/>
          </w:tcPr>
          <w:p w:rsidR="00321910" w:rsidRPr="00BC4A05" w:rsidRDefault="00321910" w:rsidP="009757DF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Experience in Teaching </w:t>
            </w:r>
          </w:p>
        </w:tc>
        <w:tc>
          <w:tcPr>
            <w:tcW w:w="111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15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321910" w:rsidRPr="00BC4A05" w:rsidTr="009757DF">
        <w:trPr>
          <w:trHeight w:val="470"/>
          <w:jc w:val="center"/>
        </w:trPr>
        <w:tc>
          <w:tcPr>
            <w:tcW w:w="5051" w:type="dxa"/>
            <w:vAlign w:val="center"/>
          </w:tcPr>
          <w:p w:rsidR="00321910" w:rsidRPr="00BC4A05" w:rsidRDefault="00321910" w:rsidP="009757DF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Experience in Research </w:t>
            </w:r>
          </w:p>
        </w:tc>
        <w:tc>
          <w:tcPr>
            <w:tcW w:w="111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150" w:type="dxa"/>
            <w:vAlign w:val="center"/>
          </w:tcPr>
          <w:p w:rsidR="00321910" w:rsidRDefault="00321910" w:rsidP="009757DF">
            <w:pPr>
              <w:jc w:val="center"/>
            </w:pPr>
            <w:r w:rsidRPr="00A32643">
              <w:rPr>
                <w:b/>
              </w:rPr>
              <w:t>Yes / No</w:t>
            </w:r>
          </w:p>
        </w:tc>
      </w:tr>
      <w:tr w:rsidR="00321910" w:rsidRPr="00BC4A05" w:rsidTr="009757DF">
        <w:trPr>
          <w:trHeight w:val="470"/>
          <w:jc w:val="center"/>
        </w:trPr>
        <w:tc>
          <w:tcPr>
            <w:tcW w:w="5051" w:type="dxa"/>
            <w:vAlign w:val="center"/>
          </w:tcPr>
          <w:p w:rsidR="00321910" w:rsidRDefault="00321910" w:rsidP="009757DF">
            <w:pPr>
              <w:jc w:val="right"/>
              <w:rPr>
                <w:b/>
              </w:rPr>
            </w:pPr>
            <w:r>
              <w:rPr>
                <w:b/>
              </w:rPr>
              <w:t>Total Experience in Industry</w:t>
            </w:r>
          </w:p>
        </w:tc>
        <w:tc>
          <w:tcPr>
            <w:tcW w:w="111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150" w:type="dxa"/>
            <w:vAlign w:val="center"/>
          </w:tcPr>
          <w:p w:rsidR="00321910" w:rsidRDefault="00321910" w:rsidP="009757DF">
            <w:pPr>
              <w:jc w:val="center"/>
            </w:pPr>
            <w:r w:rsidRPr="00A32643">
              <w:rPr>
                <w:b/>
              </w:rPr>
              <w:t>Yes / No</w:t>
            </w:r>
          </w:p>
        </w:tc>
      </w:tr>
      <w:tr w:rsidR="00321910" w:rsidRPr="00BC4A05" w:rsidTr="009757DF">
        <w:trPr>
          <w:trHeight w:val="470"/>
          <w:jc w:val="center"/>
        </w:trPr>
        <w:tc>
          <w:tcPr>
            <w:tcW w:w="5051" w:type="dxa"/>
            <w:vAlign w:val="center"/>
          </w:tcPr>
          <w:p w:rsidR="00321910" w:rsidRDefault="00321910" w:rsidP="009757DF">
            <w:pPr>
              <w:jc w:val="right"/>
              <w:rPr>
                <w:b/>
              </w:rPr>
            </w:pPr>
            <w:r>
              <w:rPr>
                <w:b/>
              </w:rPr>
              <w:t xml:space="preserve">Overall Total Experience </w:t>
            </w:r>
          </w:p>
        </w:tc>
        <w:tc>
          <w:tcPr>
            <w:tcW w:w="1110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:rsidR="00321910" w:rsidRPr="00BC4A05" w:rsidRDefault="00321910" w:rsidP="009757DF">
            <w:pPr>
              <w:jc w:val="center"/>
              <w:rPr>
                <w:b/>
              </w:rPr>
            </w:pPr>
          </w:p>
        </w:tc>
        <w:tc>
          <w:tcPr>
            <w:tcW w:w="1150" w:type="dxa"/>
            <w:vAlign w:val="center"/>
          </w:tcPr>
          <w:p w:rsidR="00321910" w:rsidRDefault="00321910" w:rsidP="009757DF">
            <w:pPr>
              <w:jc w:val="center"/>
            </w:pPr>
            <w:r w:rsidRPr="00A32643">
              <w:rPr>
                <w:b/>
              </w:rPr>
              <w:t>Yes / No</w:t>
            </w:r>
          </w:p>
        </w:tc>
      </w:tr>
    </w:tbl>
    <w:p w:rsidR="00321910" w:rsidRPr="009D603B" w:rsidRDefault="00321910" w:rsidP="00321910">
      <w:pPr>
        <w:spacing w:beforeLines="60" w:before="144" w:afterLines="60" w:after="144"/>
        <w:jc w:val="center"/>
        <w:rPr>
          <w:bCs/>
          <w:i/>
          <w:iCs/>
        </w:rPr>
      </w:pPr>
      <w:r w:rsidRPr="009D603B">
        <w:rPr>
          <w:bCs/>
          <w:i/>
          <w:iCs/>
        </w:rPr>
        <w:t>(Note: If you have</w:t>
      </w:r>
      <w:r>
        <w:rPr>
          <w:bCs/>
          <w:i/>
          <w:iCs/>
        </w:rPr>
        <w:t xml:space="preserve"> any</w:t>
      </w:r>
      <w:r w:rsidRPr="009D603B">
        <w:rPr>
          <w:bCs/>
          <w:i/>
          <w:iCs/>
        </w:rPr>
        <w:t xml:space="preserve"> till date experience, attach latest pay slip &amp; offer letter)</w:t>
      </w:r>
    </w:p>
    <w:p w:rsidR="00E96E9B" w:rsidRPr="005F486B" w:rsidRDefault="00E96E9B" w:rsidP="00554B19">
      <w:pPr>
        <w:spacing w:beforeLines="60" w:before="144" w:afterLines="60" w:after="144"/>
        <w:rPr>
          <w:b/>
        </w:rPr>
      </w:pPr>
      <w:r w:rsidRPr="005F486B">
        <w:rPr>
          <w:b/>
        </w:rPr>
        <w:t xml:space="preserve">10. </w:t>
      </w:r>
      <w:r w:rsidR="00387F2C" w:rsidRPr="005F486B">
        <w:rPr>
          <w:b/>
        </w:rPr>
        <w:t>Publications:</w:t>
      </w:r>
    </w:p>
    <w:p w:rsidR="009A528A" w:rsidRPr="009A528A" w:rsidRDefault="009A528A" w:rsidP="00554B19">
      <w:pPr>
        <w:spacing w:beforeLines="60" w:before="144" w:afterLines="60" w:after="144"/>
        <w:jc w:val="both"/>
        <w:rPr>
          <w:i/>
        </w:rPr>
      </w:pPr>
      <w:r w:rsidRPr="009A528A">
        <w:rPr>
          <w:i/>
          <w:u w:val="single"/>
        </w:rPr>
        <w:t>Eligibility:</w:t>
      </w:r>
      <w:r w:rsidRPr="009A528A">
        <w:rPr>
          <w:i/>
        </w:rPr>
        <w:t xml:space="preserve"> At least total 6 research publications in SCI journals / UGC / AICTE approved list of journals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3702"/>
        <w:gridCol w:w="1651"/>
        <w:gridCol w:w="1042"/>
        <w:gridCol w:w="2387"/>
      </w:tblGrid>
      <w:tr w:rsidR="00A63830" w:rsidTr="009C1FD7">
        <w:trPr>
          <w:trHeight w:val="779"/>
          <w:jc w:val="center"/>
        </w:trPr>
        <w:tc>
          <w:tcPr>
            <w:tcW w:w="692" w:type="dxa"/>
            <w:vAlign w:val="center"/>
          </w:tcPr>
          <w:p w:rsidR="00A63830" w:rsidRPr="00BC4A05" w:rsidRDefault="00A63830" w:rsidP="00273CD7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Sl.</w:t>
            </w:r>
          </w:p>
          <w:p w:rsidR="00A63830" w:rsidRPr="00BC4A05" w:rsidRDefault="00A63830" w:rsidP="00273CD7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No.</w:t>
            </w:r>
          </w:p>
        </w:tc>
        <w:tc>
          <w:tcPr>
            <w:tcW w:w="3702" w:type="dxa"/>
            <w:vAlign w:val="center"/>
          </w:tcPr>
          <w:p w:rsidR="00A63830" w:rsidRPr="00BC4A05" w:rsidRDefault="00A63830" w:rsidP="009C12AE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 xml:space="preserve">Name of the </w:t>
            </w:r>
            <w:r>
              <w:rPr>
                <w:b/>
              </w:rPr>
              <w:t>Journal</w:t>
            </w:r>
          </w:p>
        </w:tc>
        <w:tc>
          <w:tcPr>
            <w:tcW w:w="1651" w:type="dxa"/>
            <w:vAlign w:val="center"/>
          </w:tcPr>
          <w:p w:rsidR="00A63830" w:rsidRPr="00BC4A05" w:rsidRDefault="00A63830" w:rsidP="00273C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 of Publication</w:t>
            </w:r>
          </w:p>
        </w:tc>
        <w:tc>
          <w:tcPr>
            <w:tcW w:w="1042" w:type="dxa"/>
            <w:vAlign w:val="center"/>
          </w:tcPr>
          <w:p w:rsidR="00A63830" w:rsidRPr="00BC4A05" w:rsidRDefault="00A63830" w:rsidP="00273C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Impact Factor</w:t>
            </w:r>
          </w:p>
        </w:tc>
        <w:tc>
          <w:tcPr>
            <w:tcW w:w="2387" w:type="dxa"/>
            <w:vAlign w:val="center"/>
          </w:tcPr>
          <w:p w:rsidR="004C657E" w:rsidRDefault="00A63830" w:rsidP="00894E43">
            <w:pPr>
              <w:spacing w:line="276" w:lineRule="auto"/>
              <w:jc w:val="center"/>
              <w:rPr>
                <w:b/>
              </w:rPr>
            </w:pPr>
            <w:r w:rsidRPr="00894E43">
              <w:rPr>
                <w:b/>
              </w:rPr>
              <w:t xml:space="preserve">SCI / UGC / AICTE </w:t>
            </w:r>
            <w:r w:rsidR="005F486B">
              <w:rPr>
                <w:b/>
              </w:rPr>
              <w:t>A</w:t>
            </w:r>
            <w:r w:rsidRPr="00894E43">
              <w:rPr>
                <w:b/>
              </w:rPr>
              <w:t>pproved</w:t>
            </w:r>
            <w:r w:rsidR="005F486B">
              <w:rPr>
                <w:b/>
              </w:rPr>
              <w:t xml:space="preserve"> J</w:t>
            </w:r>
            <w:r w:rsidRPr="00894E43">
              <w:rPr>
                <w:b/>
              </w:rPr>
              <w:t>ournals</w:t>
            </w:r>
          </w:p>
          <w:p w:rsidR="00A63830" w:rsidRPr="00BC4A05" w:rsidRDefault="004C657E" w:rsidP="00894E4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(Yes / No)</w:t>
            </w:r>
          </w:p>
        </w:tc>
      </w:tr>
      <w:tr w:rsidR="00A63830" w:rsidTr="009C1FD7">
        <w:trPr>
          <w:trHeight w:val="533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  <w:tr w:rsidR="00A63830" w:rsidTr="009C1FD7">
        <w:trPr>
          <w:trHeight w:val="520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  <w:tr w:rsidR="00A63830" w:rsidTr="009C1FD7">
        <w:trPr>
          <w:trHeight w:val="520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  <w:tr w:rsidR="00A63830" w:rsidTr="009C1FD7">
        <w:trPr>
          <w:trHeight w:val="533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  <w:tr w:rsidR="00A63830" w:rsidTr="009C1FD7">
        <w:trPr>
          <w:trHeight w:val="533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  <w:tr w:rsidR="00A63830" w:rsidTr="009C1FD7">
        <w:trPr>
          <w:trHeight w:val="533"/>
          <w:jc w:val="center"/>
        </w:trPr>
        <w:tc>
          <w:tcPr>
            <w:tcW w:w="692" w:type="dxa"/>
            <w:vAlign w:val="center"/>
          </w:tcPr>
          <w:p w:rsidR="00A63830" w:rsidRDefault="00A63830" w:rsidP="00273CD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70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651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1042" w:type="dxa"/>
          </w:tcPr>
          <w:p w:rsidR="00A63830" w:rsidRDefault="00A63830" w:rsidP="00273CD7">
            <w:pPr>
              <w:spacing w:line="276" w:lineRule="auto"/>
            </w:pPr>
          </w:p>
        </w:tc>
        <w:tc>
          <w:tcPr>
            <w:tcW w:w="2387" w:type="dxa"/>
          </w:tcPr>
          <w:p w:rsidR="00A63830" w:rsidRDefault="00A63830" w:rsidP="00273CD7">
            <w:pPr>
              <w:spacing w:line="276" w:lineRule="auto"/>
            </w:pPr>
          </w:p>
        </w:tc>
      </w:tr>
    </w:tbl>
    <w:p w:rsidR="00B2254C" w:rsidRPr="005F486B" w:rsidRDefault="00B2254C" w:rsidP="00554B19">
      <w:pPr>
        <w:spacing w:beforeLines="60" w:before="144" w:afterLines="60" w:after="144"/>
        <w:jc w:val="both"/>
        <w:rPr>
          <w:b/>
        </w:rPr>
      </w:pPr>
      <w:r w:rsidRPr="005F486B">
        <w:rPr>
          <w:b/>
        </w:rPr>
        <w:t>11. Ph.D. guidance (Supervisor / Co-supervisor):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683"/>
        <w:gridCol w:w="2164"/>
        <w:gridCol w:w="3100"/>
        <w:gridCol w:w="1835"/>
      </w:tblGrid>
      <w:tr w:rsidR="00632395" w:rsidTr="005F486B">
        <w:trPr>
          <w:trHeight w:val="779"/>
          <w:jc w:val="center"/>
        </w:trPr>
        <w:tc>
          <w:tcPr>
            <w:tcW w:w="692" w:type="dxa"/>
            <w:vAlign w:val="center"/>
          </w:tcPr>
          <w:p w:rsidR="00632395" w:rsidRPr="00BC4A05" w:rsidRDefault="00632395" w:rsidP="005649AE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Sl.</w:t>
            </w:r>
          </w:p>
          <w:p w:rsidR="00632395" w:rsidRPr="00BC4A05" w:rsidRDefault="00632395" w:rsidP="005649AE">
            <w:pPr>
              <w:spacing w:line="276" w:lineRule="auto"/>
              <w:jc w:val="center"/>
              <w:rPr>
                <w:b/>
              </w:rPr>
            </w:pPr>
            <w:r w:rsidRPr="00BC4A05">
              <w:rPr>
                <w:b/>
              </w:rPr>
              <w:t>No.</w:t>
            </w:r>
          </w:p>
        </w:tc>
        <w:tc>
          <w:tcPr>
            <w:tcW w:w="1683" w:type="dxa"/>
            <w:vAlign w:val="center"/>
          </w:tcPr>
          <w:p w:rsidR="00632395" w:rsidRPr="00BC4A05" w:rsidRDefault="00632395" w:rsidP="005649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Research Scholar</w:t>
            </w:r>
          </w:p>
        </w:tc>
        <w:tc>
          <w:tcPr>
            <w:tcW w:w="2164" w:type="dxa"/>
            <w:vAlign w:val="center"/>
          </w:tcPr>
          <w:p w:rsidR="00632395" w:rsidRPr="00BC4A05" w:rsidRDefault="00632395" w:rsidP="005649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3100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:rsidR="00632395" w:rsidRPr="009F35CE" w:rsidRDefault="00632395" w:rsidP="005649AE">
            <w:pPr>
              <w:spacing w:line="276" w:lineRule="auto"/>
              <w:jc w:val="center"/>
            </w:pPr>
            <w:r w:rsidRPr="009F35CE">
              <w:t>(eg. Provisionally Registered/ Admission Confirmed / Synopsis Submitted / Thesis Submitted</w:t>
            </w:r>
            <w:r w:rsidR="005F486B">
              <w:t xml:space="preserve"> </w:t>
            </w:r>
            <w:r w:rsidRPr="009F35CE">
              <w:t>/</w:t>
            </w:r>
            <w:r w:rsidR="005F486B">
              <w:t xml:space="preserve"> </w:t>
            </w:r>
            <w:r w:rsidRPr="009F35CE">
              <w:t>Degree Awarded)</w:t>
            </w:r>
          </w:p>
        </w:tc>
        <w:tc>
          <w:tcPr>
            <w:tcW w:w="1835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  <w:rPr>
                <w:b/>
              </w:rPr>
            </w:pPr>
            <w:r w:rsidRPr="00C85F41">
              <w:rPr>
                <w:b/>
              </w:rPr>
              <w:t xml:space="preserve">(Supervisor / </w:t>
            </w:r>
          </w:p>
          <w:p w:rsidR="00632395" w:rsidRPr="00BC4A05" w:rsidRDefault="00632395" w:rsidP="005649AE">
            <w:pPr>
              <w:spacing w:line="276" w:lineRule="auto"/>
              <w:jc w:val="center"/>
              <w:rPr>
                <w:b/>
              </w:rPr>
            </w:pPr>
            <w:r w:rsidRPr="00C85F41">
              <w:rPr>
                <w:b/>
              </w:rPr>
              <w:t>Co-supervisor)</w:t>
            </w:r>
          </w:p>
        </w:tc>
      </w:tr>
      <w:tr w:rsidR="00632395" w:rsidTr="005F486B">
        <w:trPr>
          <w:trHeight w:val="533"/>
          <w:jc w:val="center"/>
        </w:trPr>
        <w:tc>
          <w:tcPr>
            <w:tcW w:w="692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83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2164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3100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1835" w:type="dxa"/>
          </w:tcPr>
          <w:p w:rsidR="00632395" w:rsidRDefault="00632395" w:rsidP="005649AE">
            <w:pPr>
              <w:spacing w:line="276" w:lineRule="auto"/>
            </w:pPr>
          </w:p>
        </w:tc>
      </w:tr>
      <w:tr w:rsidR="00632395" w:rsidTr="005F486B">
        <w:trPr>
          <w:trHeight w:val="520"/>
          <w:jc w:val="center"/>
        </w:trPr>
        <w:tc>
          <w:tcPr>
            <w:tcW w:w="692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83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2164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3100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1835" w:type="dxa"/>
          </w:tcPr>
          <w:p w:rsidR="00632395" w:rsidRDefault="00632395" w:rsidP="005649AE">
            <w:pPr>
              <w:spacing w:line="276" w:lineRule="auto"/>
            </w:pPr>
          </w:p>
        </w:tc>
      </w:tr>
      <w:tr w:rsidR="00632395" w:rsidTr="005F486B">
        <w:trPr>
          <w:trHeight w:val="520"/>
          <w:jc w:val="center"/>
        </w:trPr>
        <w:tc>
          <w:tcPr>
            <w:tcW w:w="692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83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2164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3100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1835" w:type="dxa"/>
          </w:tcPr>
          <w:p w:rsidR="00632395" w:rsidRDefault="00632395" w:rsidP="005649AE">
            <w:pPr>
              <w:spacing w:line="276" w:lineRule="auto"/>
            </w:pPr>
          </w:p>
        </w:tc>
      </w:tr>
      <w:tr w:rsidR="00632395" w:rsidTr="005F486B">
        <w:trPr>
          <w:trHeight w:val="533"/>
          <w:jc w:val="center"/>
        </w:trPr>
        <w:tc>
          <w:tcPr>
            <w:tcW w:w="692" w:type="dxa"/>
            <w:vAlign w:val="center"/>
          </w:tcPr>
          <w:p w:rsidR="00632395" w:rsidRDefault="00632395" w:rsidP="005649A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83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2164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3100" w:type="dxa"/>
          </w:tcPr>
          <w:p w:rsidR="00632395" w:rsidRDefault="00632395" w:rsidP="005649AE">
            <w:pPr>
              <w:spacing w:line="276" w:lineRule="auto"/>
            </w:pPr>
          </w:p>
        </w:tc>
        <w:tc>
          <w:tcPr>
            <w:tcW w:w="1835" w:type="dxa"/>
          </w:tcPr>
          <w:p w:rsidR="00632395" w:rsidRDefault="00632395" w:rsidP="005649AE">
            <w:pPr>
              <w:spacing w:line="276" w:lineRule="auto"/>
            </w:pPr>
          </w:p>
        </w:tc>
      </w:tr>
    </w:tbl>
    <w:p w:rsidR="00E96E9B" w:rsidRPr="004A68A9" w:rsidRDefault="00E96E9B" w:rsidP="00554B19">
      <w:pPr>
        <w:spacing w:beforeLines="60" w:before="144" w:afterLines="60" w:after="144" w:line="600" w:lineRule="auto"/>
        <w:rPr>
          <w:sz w:val="10"/>
        </w:rPr>
      </w:pPr>
    </w:p>
    <w:p w:rsidR="006E2B2A" w:rsidRPr="005F486B" w:rsidRDefault="00D224B7" w:rsidP="00554B19">
      <w:pPr>
        <w:spacing w:beforeLines="60" w:before="144" w:afterLines="60" w:after="144" w:line="600" w:lineRule="auto"/>
        <w:rPr>
          <w:b/>
        </w:rPr>
      </w:pPr>
      <w:r w:rsidRPr="005F486B">
        <w:rPr>
          <w:b/>
        </w:rPr>
        <w:t>1</w:t>
      </w:r>
      <w:r w:rsidR="00AA0C65" w:rsidRPr="005F486B">
        <w:rPr>
          <w:b/>
        </w:rPr>
        <w:t>2</w:t>
      </w:r>
      <w:r w:rsidR="00925AA6" w:rsidRPr="005F486B">
        <w:rPr>
          <w:b/>
        </w:rPr>
        <w:t xml:space="preserve">. </w:t>
      </w:r>
      <w:r w:rsidR="00BC4A05" w:rsidRPr="005F486B">
        <w:rPr>
          <w:b/>
        </w:rPr>
        <w:t xml:space="preserve">Salary Last Drawn </w:t>
      </w:r>
      <w:r w:rsidRPr="005F486B">
        <w:rPr>
          <w:b/>
        </w:rPr>
        <w:t>(Rs.)</w:t>
      </w:r>
      <w:r w:rsidR="005F486B">
        <w:rPr>
          <w:b/>
        </w:rPr>
        <w:tab/>
      </w:r>
      <w:r w:rsidR="005F486B">
        <w:rPr>
          <w:b/>
        </w:rPr>
        <w:tab/>
      </w:r>
      <w:r w:rsidR="00BC4A05" w:rsidRPr="005F486B">
        <w:rPr>
          <w:b/>
        </w:rPr>
        <w:t>:</w:t>
      </w:r>
      <w:r w:rsidR="00BC4A05" w:rsidRPr="005F486B">
        <w:rPr>
          <w:b/>
        </w:rPr>
        <w:tab/>
      </w:r>
      <w:r w:rsidR="00BC4A05" w:rsidRPr="005F486B">
        <w:rPr>
          <w:b/>
        </w:rPr>
        <w:tab/>
      </w:r>
      <w:r w:rsidR="009A528A" w:rsidRPr="005F486B">
        <w:rPr>
          <w:b/>
        </w:rPr>
        <w:tab/>
      </w:r>
      <w:r w:rsidR="00BC4A05" w:rsidRPr="005F486B">
        <w:rPr>
          <w:b/>
        </w:rPr>
        <w:t xml:space="preserve">Salary </w:t>
      </w:r>
      <w:r w:rsidR="006F611D" w:rsidRPr="005F486B">
        <w:rPr>
          <w:b/>
        </w:rPr>
        <w:t>Expected</w:t>
      </w:r>
      <w:r w:rsidRPr="005F486B">
        <w:rPr>
          <w:b/>
        </w:rPr>
        <w:t xml:space="preserve"> (Rs.)</w:t>
      </w:r>
      <w:r w:rsidR="006F611D" w:rsidRPr="005F486B">
        <w:rPr>
          <w:b/>
        </w:rPr>
        <w:t>:</w:t>
      </w:r>
      <w:r w:rsidR="00DA0302" w:rsidRPr="005F486B">
        <w:rPr>
          <w:b/>
        </w:rPr>
        <w:tab/>
      </w:r>
    </w:p>
    <w:p w:rsidR="00C36FA7" w:rsidRPr="005F486B" w:rsidRDefault="00D224B7" w:rsidP="00554B19">
      <w:pPr>
        <w:spacing w:beforeLines="60" w:before="144" w:afterLines="60" w:after="144" w:line="600" w:lineRule="auto"/>
        <w:rPr>
          <w:b/>
        </w:rPr>
      </w:pPr>
      <w:r w:rsidRPr="005F486B">
        <w:rPr>
          <w:b/>
        </w:rPr>
        <w:lastRenderedPageBreak/>
        <w:t>1</w:t>
      </w:r>
      <w:r w:rsidR="00AA0C65" w:rsidRPr="005F486B">
        <w:rPr>
          <w:b/>
        </w:rPr>
        <w:t>3</w:t>
      </w:r>
      <w:r w:rsidR="00C36FA7" w:rsidRPr="005F486B">
        <w:rPr>
          <w:b/>
        </w:rPr>
        <w:t xml:space="preserve">. </w:t>
      </w:r>
      <w:r w:rsidR="006F611D" w:rsidRPr="005F486B">
        <w:rPr>
          <w:b/>
        </w:rPr>
        <w:t>Proficiency in Computer Skills</w:t>
      </w:r>
      <w:r w:rsidR="006F611D" w:rsidRPr="005F486B">
        <w:rPr>
          <w:b/>
        </w:rPr>
        <w:tab/>
        <w:t xml:space="preserve">: </w:t>
      </w:r>
    </w:p>
    <w:p w:rsidR="006F611D" w:rsidRPr="005F486B" w:rsidRDefault="006F611D" w:rsidP="00554B19">
      <w:pPr>
        <w:spacing w:beforeLines="60" w:before="144" w:afterLines="60" w:after="144" w:line="600" w:lineRule="auto"/>
        <w:rPr>
          <w:b/>
        </w:rPr>
      </w:pPr>
      <w:r w:rsidRPr="005F486B">
        <w:rPr>
          <w:b/>
        </w:rPr>
        <w:t>1</w:t>
      </w:r>
      <w:r w:rsidR="00AA0C65" w:rsidRPr="005F486B">
        <w:rPr>
          <w:b/>
        </w:rPr>
        <w:t>4</w:t>
      </w:r>
      <w:r w:rsidRPr="005F486B">
        <w:rPr>
          <w:b/>
        </w:rPr>
        <w:t>. Minimum time to join</w:t>
      </w:r>
      <w:r w:rsidRPr="005F486B">
        <w:rPr>
          <w:b/>
        </w:rPr>
        <w:tab/>
      </w:r>
      <w:r w:rsidRPr="005F486B">
        <w:rPr>
          <w:b/>
        </w:rPr>
        <w:tab/>
        <w:t>:</w:t>
      </w:r>
    </w:p>
    <w:p w:rsidR="006F611D" w:rsidRPr="005F486B" w:rsidRDefault="006F611D" w:rsidP="00554B19">
      <w:pPr>
        <w:spacing w:beforeLines="60" w:before="144" w:afterLines="60" w:after="144" w:line="600" w:lineRule="auto"/>
        <w:rPr>
          <w:b/>
        </w:rPr>
      </w:pPr>
      <w:r w:rsidRPr="005F486B">
        <w:rPr>
          <w:b/>
        </w:rPr>
        <w:t>1</w:t>
      </w:r>
      <w:r w:rsidR="00AA0C65" w:rsidRPr="005F486B">
        <w:rPr>
          <w:b/>
        </w:rPr>
        <w:t>5</w:t>
      </w:r>
      <w:r w:rsidR="00C36FA7" w:rsidRPr="005F486B">
        <w:rPr>
          <w:b/>
        </w:rPr>
        <w:t xml:space="preserve">. </w:t>
      </w:r>
      <w:r w:rsidRPr="005F486B">
        <w:rPr>
          <w:b/>
        </w:rPr>
        <w:t>Other remarks (if any)</w:t>
      </w:r>
      <w:r w:rsidRPr="005F486B">
        <w:rPr>
          <w:b/>
        </w:rPr>
        <w:tab/>
      </w:r>
      <w:r w:rsidRPr="005F486B">
        <w:rPr>
          <w:b/>
        </w:rPr>
        <w:tab/>
        <w:t xml:space="preserve">: </w:t>
      </w:r>
    </w:p>
    <w:p w:rsidR="00535C4F" w:rsidRPr="005F486B" w:rsidRDefault="00535C4F" w:rsidP="00554B19">
      <w:pPr>
        <w:spacing w:beforeLines="60" w:before="144" w:afterLines="60" w:after="144" w:line="600" w:lineRule="auto"/>
        <w:rPr>
          <w:b/>
        </w:rPr>
      </w:pPr>
      <w:r w:rsidRPr="005F486B">
        <w:rPr>
          <w:b/>
        </w:rPr>
        <w:t>16.  Is any of your relative working in SRM Group? If yes, please mention the details:</w:t>
      </w:r>
    </w:p>
    <w:p w:rsidR="006C1EAB" w:rsidRDefault="006C1EAB" w:rsidP="00554B19">
      <w:pPr>
        <w:spacing w:beforeLines="60" w:before="144" w:afterLines="60" w:after="144" w:line="360" w:lineRule="auto"/>
      </w:pPr>
    </w:p>
    <w:p w:rsidR="006C1EAB" w:rsidRDefault="006C1EAB" w:rsidP="00554B19">
      <w:pPr>
        <w:spacing w:beforeLines="60" w:before="144" w:afterLines="60" w:after="144" w:line="360" w:lineRule="auto"/>
      </w:pPr>
    </w:p>
    <w:p w:rsidR="00D224B7" w:rsidRPr="0045185A" w:rsidRDefault="00855179" w:rsidP="00554B19">
      <w:pPr>
        <w:spacing w:beforeLines="60" w:before="144" w:afterLines="60" w:after="144" w:line="360" w:lineRule="auto"/>
        <w:jc w:val="center"/>
        <w:rPr>
          <w:b/>
        </w:rPr>
      </w:pPr>
      <w:r w:rsidRPr="0045185A">
        <w:rPr>
          <w:b/>
        </w:rPr>
        <w:t>UNDERTAKING</w:t>
      </w:r>
    </w:p>
    <w:p w:rsidR="006F611D" w:rsidRDefault="006F611D" w:rsidP="00554B19">
      <w:pPr>
        <w:spacing w:beforeLines="60" w:before="144" w:afterLines="60" w:after="144" w:line="360" w:lineRule="auto"/>
        <w:ind w:firstLine="720"/>
        <w:jc w:val="both"/>
      </w:pPr>
      <w:r>
        <w:t xml:space="preserve">I declare that the above </w:t>
      </w:r>
      <w:r w:rsidR="00BE54C0">
        <w:t>information</w:t>
      </w:r>
      <w:r w:rsidR="00132819">
        <w:t>’s</w:t>
      </w:r>
      <w:r w:rsidR="000743CE">
        <w:t xml:space="preserve"> </w:t>
      </w:r>
      <w:r>
        <w:t>are</w:t>
      </w:r>
      <w:r w:rsidR="000743CE">
        <w:t xml:space="preserve"> </w:t>
      </w:r>
      <w:r>
        <w:t xml:space="preserve">correct to the best of my knowledge and supported by the certificates available with me. </w:t>
      </w:r>
      <w:r w:rsidR="00F53F5F">
        <w:t xml:space="preserve">If any information </w:t>
      </w:r>
      <w:r w:rsidR="0045185A">
        <w:t xml:space="preserve">is </w:t>
      </w:r>
      <w:r w:rsidR="00F53F5F">
        <w:t>found as wrong, my application may be summarily rejected.</w:t>
      </w:r>
    </w:p>
    <w:p w:rsidR="004D66B5" w:rsidRPr="00D224B7" w:rsidRDefault="004D66B5" w:rsidP="00D224B7">
      <w:pPr>
        <w:spacing w:line="360" w:lineRule="auto"/>
        <w:rPr>
          <w:sz w:val="20"/>
          <w:szCs w:val="20"/>
        </w:rPr>
      </w:pPr>
    </w:p>
    <w:p w:rsidR="00757391" w:rsidRPr="006C1EAB" w:rsidRDefault="00757391" w:rsidP="00D224B7">
      <w:pPr>
        <w:spacing w:line="360" w:lineRule="auto"/>
        <w:jc w:val="both"/>
        <w:rPr>
          <w:b/>
          <w:sz w:val="4"/>
        </w:rPr>
      </w:pPr>
    </w:p>
    <w:p w:rsidR="006E2B2A" w:rsidRPr="006C1EAB" w:rsidRDefault="003F006E" w:rsidP="00D224B7">
      <w:pPr>
        <w:spacing w:line="360" w:lineRule="auto"/>
        <w:rPr>
          <w:b/>
        </w:rPr>
      </w:pPr>
      <w:r w:rsidRPr="006C1EAB">
        <w:rPr>
          <w:b/>
        </w:rPr>
        <w:t>Date:</w:t>
      </w:r>
      <w:r w:rsidR="006E2B2A" w:rsidRPr="006C1EAB">
        <w:rPr>
          <w:b/>
        </w:rPr>
        <w:tab/>
      </w:r>
      <w:r w:rsidR="006E2B2A" w:rsidRPr="006C1EAB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4A68A9">
        <w:rPr>
          <w:b/>
        </w:rPr>
        <w:tab/>
      </w:r>
      <w:r w:rsidR="006E2B2A" w:rsidRPr="006C1EAB">
        <w:rPr>
          <w:b/>
        </w:rPr>
        <w:t>Signature</w:t>
      </w:r>
      <w:r w:rsidR="004D66B5" w:rsidRPr="006C1EAB">
        <w:rPr>
          <w:b/>
        </w:rPr>
        <w:t xml:space="preserve"> of Candidate </w:t>
      </w:r>
    </w:p>
    <w:p w:rsidR="00DA0302" w:rsidRPr="006C1EAB" w:rsidRDefault="00DA0302" w:rsidP="00D224B7">
      <w:pPr>
        <w:spacing w:line="360" w:lineRule="auto"/>
        <w:rPr>
          <w:b/>
        </w:rPr>
      </w:pPr>
    </w:p>
    <w:p w:rsidR="006C1EAB" w:rsidRDefault="006C1EAB" w:rsidP="00D224B7">
      <w:pPr>
        <w:spacing w:line="360" w:lineRule="auto"/>
      </w:pPr>
    </w:p>
    <w:p w:rsidR="00DA0302" w:rsidRDefault="00DA0302" w:rsidP="00D224B7">
      <w:pPr>
        <w:spacing w:line="360" w:lineRule="auto"/>
        <w:rPr>
          <w:b/>
        </w:rPr>
      </w:pPr>
    </w:p>
    <w:p w:rsidR="006C1EAB" w:rsidRDefault="000C5DE5" w:rsidP="00D224B7">
      <w:pPr>
        <w:spacing w:line="360" w:lineRule="auto"/>
        <w:rPr>
          <w:b/>
        </w:rPr>
      </w:pPr>
      <w:r>
        <w:rPr>
          <w:b/>
          <w:noProof/>
          <w:lang w:val="en-IN" w:eastAsia="en-IN" w:bidi="he-IL"/>
        </w:rPr>
        <w:pict>
          <v:shape id="_x0000_s1031" type="#_x0000_t202" style="position:absolute;margin-left:11.8pt;margin-top:5.25pt;width:424.1pt;height:97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blue">
            <v:textbox>
              <w:txbxContent>
                <w:p w:rsidR="00791C1D" w:rsidRPr="0045185A" w:rsidRDefault="00791C1D" w:rsidP="00791C1D">
                  <w:pPr>
                    <w:pStyle w:val="Title"/>
                    <w:jc w:val="both"/>
                    <w:rPr>
                      <w:b/>
                      <w:u w:val="none"/>
                    </w:rPr>
                  </w:pPr>
                  <w:r w:rsidRPr="0045185A">
                    <w:rPr>
                      <w:b/>
                      <w:u w:val="none"/>
                    </w:rPr>
                    <w:t>Note:</w:t>
                  </w:r>
                </w:p>
                <w:p w:rsidR="00791C1D" w:rsidRDefault="00791C1D" w:rsidP="00791C1D">
                  <w:pPr>
                    <w:pStyle w:val="Title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ab/>
                  </w:r>
                  <w:r w:rsidRPr="0045185A">
                    <w:rPr>
                      <w:u w:val="none"/>
                    </w:rPr>
                    <w:t>Kindly attach the following</w:t>
                  </w:r>
                  <w:r>
                    <w:rPr>
                      <w:u w:val="none"/>
                    </w:rPr>
                    <w:t>:</w:t>
                  </w:r>
                </w:p>
                <w:p w:rsidR="00791C1D" w:rsidRDefault="00791C1D" w:rsidP="00791C1D">
                  <w:pPr>
                    <w:pStyle w:val="Title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>1. Latest Bio-Data</w:t>
                  </w:r>
                </w:p>
                <w:p w:rsidR="00791C1D" w:rsidRPr="000B66E9" w:rsidRDefault="00791C1D" w:rsidP="00791C1D">
                  <w:pPr>
                    <w:pStyle w:val="Title"/>
                    <w:jc w:val="both"/>
                    <w:rPr>
                      <w:i/>
                      <w:u w:val="none"/>
                    </w:rPr>
                  </w:pPr>
                  <w:r>
                    <w:rPr>
                      <w:u w:val="none"/>
                    </w:rPr>
                    <w:t xml:space="preserve">2. Photocopy of UG, PG, Ph.D. Degree Certificate </w:t>
                  </w:r>
                  <w:r w:rsidRPr="000B66E9">
                    <w:rPr>
                      <w:i/>
                      <w:u w:val="none"/>
                    </w:rPr>
                    <w:t>(in support of Sr.8)</w:t>
                  </w:r>
                </w:p>
                <w:p w:rsidR="00791C1D" w:rsidRDefault="00791C1D" w:rsidP="00791C1D">
                  <w:pPr>
                    <w:pStyle w:val="Title"/>
                    <w:jc w:val="both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3. Photocopy of All the Experience Certificates </w:t>
                  </w:r>
                  <w:r w:rsidRPr="000B66E9">
                    <w:rPr>
                      <w:i/>
                      <w:u w:val="none"/>
                    </w:rPr>
                    <w:t>(in support of Sr.9)</w:t>
                  </w:r>
                </w:p>
                <w:p w:rsidR="00791C1D" w:rsidRPr="000B66E9" w:rsidRDefault="00791C1D" w:rsidP="00791C1D">
                  <w:pPr>
                    <w:pStyle w:val="Title"/>
                    <w:jc w:val="both"/>
                    <w:rPr>
                      <w:i/>
                      <w:u w:val="none"/>
                    </w:rPr>
                  </w:pPr>
                  <w:r>
                    <w:rPr>
                      <w:u w:val="none"/>
                    </w:rPr>
                    <w:t xml:space="preserve">4. Photocopy of First Pages of all the Journal Papers Published </w:t>
                  </w:r>
                  <w:r w:rsidRPr="000B66E9">
                    <w:rPr>
                      <w:i/>
                      <w:u w:val="none"/>
                    </w:rPr>
                    <w:t>(in support of Sr.10)</w:t>
                  </w:r>
                </w:p>
                <w:p w:rsidR="00791C1D" w:rsidRDefault="00791C1D" w:rsidP="00791C1D"/>
              </w:txbxContent>
            </v:textbox>
          </v:shape>
        </w:pict>
      </w:r>
    </w:p>
    <w:p w:rsidR="00C81EE9" w:rsidRDefault="00C81EE9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BE455A" w:rsidRDefault="00BE455A" w:rsidP="0045185A">
      <w:pPr>
        <w:pStyle w:val="Title"/>
        <w:jc w:val="both"/>
      </w:pPr>
    </w:p>
    <w:p w:rsidR="00BE455A" w:rsidRDefault="00BE455A" w:rsidP="0045185A">
      <w:pPr>
        <w:pStyle w:val="Title"/>
        <w:jc w:val="both"/>
      </w:pPr>
    </w:p>
    <w:p w:rsidR="00BE455A" w:rsidRDefault="00BE455A" w:rsidP="0045185A">
      <w:pPr>
        <w:pStyle w:val="Title"/>
        <w:jc w:val="both"/>
      </w:pPr>
    </w:p>
    <w:p w:rsidR="00BE455A" w:rsidRDefault="00BE455A" w:rsidP="0045185A">
      <w:pPr>
        <w:pStyle w:val="Title"/>
        <w:jc w:val="both"/>
      </w:pPr>
    </w:p>
    <w:p w:rsidR="00BE455A" w:rsidRDefault="00BE45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45185A" w:rsidRDefault="0045185A" w:rsidP="0045185A">
      <w:pPr>
        <w:pStyle w:val="Title"/>
        <w:jc w:val="both"/>
      </w:pPr>
    </w:p>
    <w:p w:rsidR="00B212AA" w:rsidRPr="00A92B96" w:rsidRDefault="00B212AA" w:rsidP="00B212AA">
      <w:pPr>
        <w:pStyle w:val="Title"/>
        <w:rPr>
          <w:b/>
          <w:sz w:val="20"/>
          <w:szCs w:val="20"/>
          <w:u w:val="none"/>
        </w:rPr>
      </w:pPr>
      <w:r w:rsidRPr="00B212AA">
        <w:rPr>
          <w:b/>
          <w:sz w:val="32"/>
          <w:szCs w:val="20"/>
          <w:u w:val="none"/>
        </w:rPr>
        <w:lastRenderedPageBreak/>
        <w:t xml:space="preserve"> </w:t>
      </w:r>
      <w:r>
        <w:rPr>
          <w:b/>
          <w:sz w:val="32"/>
          <w:szCs w:val="20"/>
          <w:u w:val="none"/>
        </w:rPr>
        <w:t xml:space="preserve">SRM </w:t>
      </w:r>
      <w:r w:rsidRPr="00A92B96">
        <w:rPr>
          <w:b/>
          <w:sz w:val="32"/>
          <w:szCs w:val="20"/>
          <w:u w:val="none"/>
        </w:rPr>
        <w:t>VALLIAMMAI ENGINEERING COLLEGE</w:t>
      </w:r>
    </w:p>
    <w:p w:rsidR="00B212AA" w:rsidRDefault="00B212AA" w:rsidP="00B212AA">
      <w:pPr>
        <w:jc w:val="center"/>
        <w:rPr>
          <w:sz w:val="28"/>
        </w:rPr>
      </w:pPr>
      <w:r>
        <w:rPr>
          <w:sz w:val="28"/>
        </w:rPr>
        <w:t>(An Autonomous Institution)</w:t>
      </w:r>
    </w:p>
    <w:p w:rsidR="00B212AA" w:rsidRDefault="00B212AA" w:rsidP="00B212AA">
      <w:pPr>
        <w:jc w:val="center"/>
        <w:rPr>
          <w:sz w:val="22"/>
        </w:rPr>
      </w:pPr>
      <w:r w:rsidRPr="004710BA">
        <w:rPr>
          <w:sz w:val="22"/>
        </w:rPr>
        <w:t>SRM Nagar, Kattankulathur – 603 203, Chengalpattu D.t., Tamil Nadu</w:t>
      </w:r>
    </w:p>
    <w:p w:rsidR="00B212AA" w:rsidRPr="004710BA" w:rsidRDefault="00B212AA" w:rsidP="00B212AA">
      <w:pPr>
        <w:jc w:val="center"/>
        <w:rPr>
          <w:sz w:val="22"/>
        </w:rPr>
      </w:pPr>
    </w:p>
    <w:p w:rsidR="00B212AA" w:rsidRPr="00FF26DD" w:rsidRDefault="00B212AA" w:rsidP="00B212AA">
      <w:pPr>
        <w:jc w:val="center"/>
        <w:rPr>
          <w:sz w:val="2"/>
        </w:rPr>
      </w:pPr>
    </w:p>
    <w:p w:rsidR="00B212AA" w:rsidRPr="00BF1087" w:rsidRDefault="00B212AA" w:rsidP="00B212AA">
      <w:pPr>
        <w:pStyle w:val="Title"/>
        <w:rPr>
          <w:sz w:val="6"/>
          <w:szCs w:val="2"/>
        </w:rPr>
      </w:pPr>
    </w:p>
    <w:p w:rsidR="00B212AA" w:rsidRPr="00CF6B19" w:rsidRDefault="00B212AA" w:rsidP="00B212AA">
      <w:pPr>
        <w:pStyle w:val="Title"/>
        <w:rPr>
          <w:b/>
          <w:sz w:val="32"/>
          <w:u w:val="none"/>
        </w:rPr>
      </w:pPr>
      <w:r>
        <w:rPr>
          <w:b/>
          <w:sz w:val="32"/>
          <w:u w:val="none"/>
        </w:rPr>
        <w:t>FACULTY RECRUITMENT</w:t>
      </w:r>
    </w:p>
    <w:p w:rsidR="00B212AA" w:rsidRDefault="00B212AA" w:rsidP="00B212AA">
      <w:pPr>
        <w:rPr>
          <w:b/>
        </w:rPr>
      </w:pPr>
    </w:p>
    <w:p w:rsidR="00B212AA" w:rsidRPr="009105B8" w:rsidRDefault="00B212AA" w:rsidP="00B212AA">
      <w:pPr>
        <w:jc w:val="center"/>
        <w:rPr>
          <w:b/>
          <w:sz w:val="32"/>
          <w:szCs w:val="20"/>
          <w:u w:val="single"/>
        </w:rPr>
      </w:pPr>
      <w:r w:rsidRPr="009105B8">
        <w:rPr>
          <w:b/>
          <w:sz w:val="32"/>
          <w:szCs w:val="20"/>
          <w:u w:val="single"/>
        </w:rPr>
        <w:t>ATTACHMENT CHECKLIST</w:t>
      </w:r>
    </w:p>
    <w:p w:rsidR="00B212AA" w:rsidRDefault="00B212AA" w:rsidP="00B212AA">
      <w:pPr>
        <w:spacing w:line="360" w:lineRule="auto"/>
        <w:rPr>
          <w:b/>
          <w:sz w:val="32"/>
          <w:szCs w:val="32"/>
        </w:rPr>
      </w:pPr>
    </w:p>
    <w:p w:rsidR="00B212AA" w:rsidRPr="009105B8" w:rsidRDefault="00B212AA" w:rsidP="00B212AA">
      <w:pPr>
        <w:spacing w:line="360" w:lineRule="auto"/>
        <w:rPr>
          <w:b/>
          <w:sz w:val="28"/>
          <w:szCs w:val="28"/>
        </w:rPr>
      </w:pPr>
      <w:r w:rsidRPr="009105B8">
        <w:rPr>
          <w:b/>
          <w:sz w:val="28"/>
          <w:szCs w:val="28"/>
        </w:rPr>
        <w:t>Name of the Candidate:</w:t>
      </w:r>
    </w:p>
    <w:p w:rsidR="00B212AA" w:rsidRPr="009105B8" w:rsidRDefault="00B212AA" w:rsidP="00B212AA">
      <w:pPr>
        <w:spacing w:line="360" w:lineRule="auto"/>
        <w:rPr>
          <w:b/>
          <w:sz w:val="28"/>
          <w:szCs w:val="28"/>
        </w:rPr>
      </w:pPr>
      <w:r w:rsidRPr="009105B8">
        <w:rPr>
          <w:b/>
          <w:sz w:val="28"/>
          <w:szCs w:val="28"/>
        </w:rPr>
        <w:t>Branch Applied:</w:t>
      </w:r>
      <w:r w:rsidRPr="009105B8"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105B8">
        <w:rPr>
          <w:b/>
          <w:sz w:val="28"/>
          <w:szCs w:val="28"/>
        </w:rPr>
        <w:t>Mobile No: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73"/>
        <w:gridCol w:w="3897"/>
        <w:gridCol w:w="1260"/>
        <w:gridCol w:w="720"/>
        <w:gridCol w:w="3139"/>
      </w:tblGrid>
      <w:tr w:rsidR="00B212AA" w:rsidTr="00C73027">
        <w:trPr>
          <w:trHeight w:val="817"/>
        </w:trPr>
        <w:tc>
          <w:tcPr>
            <w:tcW w:w="873" w:type="dxa"/>
            <w:vAlign w:val="center"/>
          </w:tcPr>
          <w:p w:rsidR="00B212AA" w:rsidRPr="005C6EB3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 w:rsidRPr="005C6EB3">
              <w:rPr>
                <w:b/>
                <w:sz w:val="28"/>
                <w:szCs w:val="28"/>
              </w:rPr>
              <w:t>Sl. No</w:t>
            </w:r>
          </w:p>
        </w:tc>
        <w:tc>
          <w:tcPr>
            <w:tcW w:w="3897" w:type="dxa"/>
            <w:vAlign w:val="center"/>
          </w:tcPr>
          <w:p w:rsidR="00B212AA" w:rsidRPr="005C6EB3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 w:rsidRPr="005C6EB3">
              <w:rPr>
                <w:b/>
                <w:sz w:val="28"/>
                <w:szCs w:val="28"/>
              </w:rPr>
              <w:t>Documents</w:t>
            </w:r>
          </w:p>
        </w:tc>
        <w:tc>
          <w:tcPr>
            <w:tcW w:w="1980" w:type="dxa"/>
            <w:gridSpan w:val="2"/>
            <w:vAlign w:val="center"/>
          </w:tcPr>
          <w:p w:rsidR="00B212AA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 w:rsidRPr="002C6858">
              <w:rPr>
                <w:b/>
                <w:noProof/>
                <w:sz w:val="32"/>
                <w:szCs w:val="20"/>
                <w:lang w:val="en-IN" w:eastAsia="en-IN" w:bidi="he-IL"/>
              </w:rPr>
              <w:drawing>
                <wp:anchor distT="0" distB="0" distL="114300" distR="114300" simplePos="0" relativeHeight="251658752" behindDoc="0" locked="0" layoutInCell="1" allowOverlap="1" wp14:anchorId="7B294041" wp14:editId="7892E65C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82550</wp:posOffset>
                  </wp:positionV>
                  <wp:extent cx="200025" cy="185420"/>
                  <wp:effectExtent l="0" t="0" r="0" b="0"/>
                  <wp:wrapNone/>
                  <wp:docPr id="1" name="Picture 1" descr="C:\Users\SRMVEC\Downloads\pngegg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MVEC\Downloads\pngegg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6EB3">
              <w:rPr>
                <w:b/>
                <w:sz w:val="28"/>
                <w:szCs w:val="28"/>
              </w:rPr>
              <w:t>Attached</w:t>
            </w:r>
          </w:p>
          <w:p w:rsidR="00B212AA" w:rsidRPr="005C6EB3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 w:rsidRPr="0093336B">
              <w:rPr>
                <w:b/>
                <w:sz w:val="20"/>
                <w:szCs w:val="20"/>
              </w:rPr>
              <w:t>(Please Tick)</w:t>
            </w:r>
          </w:p>
        </w:tc>
        <w:tc>
          <w:tcPr>
            <w:tcW w:w="3139" w:type="dxa"/>
            <w:vAlign w:val="center"/>
          </w:tcPr>
          <w:p w:rsidR="00B212AA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 w:rsidRPr="005C6EB3">
              <w:rPr>
                <w:b/>
                <w:sz w:val="28"/>
                <w:szCs w:val="28"/>
              </w:rPr>
              <w:t xml:space="preserve">Remarks </w:t>
            </w:r>
          </w:p>
          <w:p w:rsidR="00B212AA" w:rsidRPr="005C6EB3" w:rsidRDefault="00B212AA" w:rsidP="00C73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C6EB3">
              <w:rPr>
                <w:b/>
                <w:sz w:val="28"/>
                <w:szCs w:val="28"/>
              </w:rPr>
              <w:t>for Office Use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212AA" w:rsidRPr="005C6EB3" w:rsidTr="00C73027">
        <w:trPr>
          <w:trHeight w:val="399"/>
        </w:trPr>
        <w:tc>
          <w:tcPr>
            <w:tcW w:w="873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5C6E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97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SRM VEC Filled in Bio-Data</w:t>
            </w:r>
          </w:p>
        </w:tc>
        <w:tc>
          <w:tcPr>
            <w:tcW w:w="1980" w:type="dxa"/>
            <w:gridSpan w:val="2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399"/>
        </w:trPr>
        <w:tc>
          <w:tcPr>
            <w:tcW w:w="873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97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Passport Size Photograph</w:t>
            </w:r>
          </w:p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 w:rsidRPr="0093336B">
              <w:rPr>
                <w:bCs/>
                <w:i/>
                <w:iCs/>
              </w:rPr>
              <w:t>(to be affixed in the Bio-Data)</w:t>
            </w:r>
          </w:p>
        </w:tc>
        <w:tc>
          <w:tcPr>
            <w:tcW w:w="1980" w:type="dxa"/>
            <w:gridSpan w:val="2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399"/>
        </w:trPr>
        <w:tc>
          <w:tcPr>
            <w:tcW w:w="873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97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Latest Resume</w:t>
            </w:r>
          </w:p>
        </w:tc>
        <w:tc>
          <w:tcPr>
            <w:tcW w:w="1980" w:type="dxa"/>
            <w:gridSpan w:val="2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12"/>
        </w:trPr>
        <w:tc>
          <w:tcPr>
            <w:tcW w:w="873" w:type="dxa"/>
            <w:vMerge w:val="restart"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97" w:type="dxa"/>
            <w:vMerge w:val="restart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Qualification Certificates</w:t>
            </w: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Ph.D. </w:t>
            </w:r>
            <w:r w:rsidRPr="00465D5F">
              <w:rPr>
                <w:bCs/>
              </w:rPr>
              <w:t>Degree</w:t>
            </w: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 w:val="restart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PG </w:t>
            </w:r>
            <w:r w:rsidRPr="00465D5F">
              <w:rPr>
                <w:bCs/>
                <w:sz w:val="22"/>
                <w:szCs w:val="22"/>
              </w:rPr>
              <w:t>Degree</w:t>
            </w: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UG </w:t>
            </w:r>
            <w:r w:rsidRPr="00465D5F">
              <w:rPr>
                <w:bCs/>
                <w:sz w:val="22"/>
                <w:szCs w:val="22"/>
              </w:rPr>
              <w:t>Degree</w:t>
            </w: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Others </w:t>
            </w:r>
          </w:p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 w:rsidRPr="004C7E43">
              <w:rPr>
                <w:bCs/>
                <w:sz w:val="20"/>
                <w:szCs w:val="20"/>
              </w:rPr>
              <w:t>(Mention)</w:t>
            </w: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Merge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vMerge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212AA" w:rsidRPr="005C6EB3" w:rsidRDefault="00B212AA" w:rsidP="00C73027">
            <w:pPr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Merge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97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Experience Certificates</w:t>
            </w:r>
          </w:p>
        </w:tc>
        <w:tc>
          <w:tcPr>
            <w:tcW w:w="1980" w:type="dxa"/>
            <w:gridSpan w:val="2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12AA" w:rsidRPr="005C6EB3" w:rsidTr="00C73027">
        <w:trPr>
          <w:trHeight w:val="408"/>
        </w:trPr>
        <w:tc>
          <w:tcPr>
            <w:tcW w:w="873" w:type="dxa"/>
            <w:vAlign w:val="center"/>
          </w:tcPr>
          <w:p w:rsidR="00B212AA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897" w:type="dxa"/>
            <w:vAlign w:val="center"/>
          </w:tcPr>
          <w:p w:rsidR="00B212AA" w:rsidRDefault="00B212AA" w:rsidP="00C730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First Page of </w:t>
            </w:r>
            <w:r w:rsidRPr="009105B8">
              <w:rPr>
                <w:bCs/>
                <w:sz w:val="28"/>
                <w:szCs w:val="28"/>
              </w:rPr>
              <w:t>Publications in SCI journals / UGC / AICTE approved list of journals</w:t>
            </w:r>
          </w:p>
        </w:tc>
        <w:tc>
          <w:tcPr>
            <w:tcW w:w="1980" w:type="dxa"/>
            <w:gridSpan w:val="2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B212AA" w:rsidRPr="005C6EB3" w:rsidRDefault="00B212AA" w:rsidP="00C730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6B2E" w:rsidRPr="005C6EB3" w:rsidTr="00FF5B3C">
        <w:trPr>
          <w:trHeight w:val="408"/>
        </w:trPr>
        <w:tc>
          <w:tcPr>
            <w:tcW w:w="873" w:type="dxa"/>
            <w:vAlign w:val="center"/>
          </w:tcPr>
          <w:p w:rsidR="009D6B2E" w:rsidRDefault="009D6B2E" w:rsidP="00FF5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97" w:type="dxa"/>
            <w:vAlign w:val="center"/>
          </w:tcPr>
          <w:p w:rsidR="009D6B2E" w:rsidRDefault="009D6B2E" w:rsidP="00FF5B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Others</w:t>
            </w:r>
          </w:p>
          <w:p w:rsidR="009D6B2E" w:rsidRDefault="009D6B2E" w:rsidP="00FF5B3C">
            <w:pPr>
              <w:rPr>
                <w:bCs/>
                <w:sz w:val="14"/>
                <w:szCs w:val="14"/>
              </w:rPr>
            </w:pPr>
            <w:r w:rsidRPr="002307D3">
              <w:rPr>
                <w:bCs/>
                <w:sz w:val="22"/>
                <w:szCs w:val="22"/>
              </w:rPr>
              <w:t>(Mention</w:t>
            </w:r>
            <w:r w:rsidRPr="002307D3">
              <w:rPr>
                <w:bCs/>
                <w:sz w:val="14"/>
                <w:szCs w:val="14"/>
              </w:rPr>
              <w:t>)</w:t>
            </w:r>
          </w:p>
          <w:p w:rsidR="009D6B2E" w:rsidRDefault="009D6B2E" w:rsidP="00FF5B3C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D6B2E" w:rsidRPr="00D73969" w:rsidRDefault="009D6B2E" w:rsidP="00FF5B3C">
            <w:pPr>
              <w:jc w:val="center"/>
              <w:rPr>
                <w:bCs/>
                <w:sz w:val="38"/>
                <w:szCs w:val="38"/>
              </w:rPr>
            </w:pPr>
            <w:r w:rsidRPr="00D73969">
              <w:rPr>
                <w:bCs/>
                <w:sz w:val="38"/>
                <w:szCs w:val="38"/>
              </w:rPr>
              <w:t>󠆮</w:t>
            </w:r>
          </w:p>
        </w:tc>
        <w:tc>
          <w:tcPr>
            <w:tcW w:w="3139" w:type="dxa"/>
            <w:vAlign w:val="center"/>
          </w:tcPr>
          <w:p w:rsidR="009D6B2E" w:rsidRPr="005C6EB3" w:rsidRDefault="009D6B2E" w:rsidP="00FF5B3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212AA" w:rsidRDefault="00B212AA" w:rsidP="00B212AA">
      <w:pPr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</w:t>
      </w:r>
    </w:p>
    <w:p w:rsidR="000B66E9" w:rsidRPr="000B66E9" w:rsidRDefault="000B66E9">
      <w:pPr>
        <w:pStyle w:val="Title"/>
        <w:jc w:val="both"/>
        <w:rPr>
          <w:i/>
          <w:u w:val="none"/>
        </w:rPr>
      </w:pPr>
    </w:p>
    <w:sectPr w:rsidR="000B66E9" w:rsidRPr="000B66E9" w:rsidSect="009A528A">
      <w:pgSz w:w="11909" w:h="16834" w:code="9"/>
      <w:pgMar w:top="720" w:right="720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E5" w:rsidRDefault="000C5DE5" w:rsidP="00780EC6">
      <w:r>
        <w:separator/>
      </w:r>
    </w:p>
  </w:endnote>
  <w:endnote w:type="continuationSeparator" w:id="0">
    <w:p w:rsidR="000C5DE5" w:rsidRDefault="000C5DE5" w:rsidP="007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E5" w:rsidRDefault="000C5DE5" w:rsidP="00780EC6">
      <w:r>
        <w:separator/>
      </w:r>
    </w:p>
  </w:footnote>
  <w:footnote w:type="continuationSeparator" w:id="0">
    <w:p w:rsidR="000C5DE5" w:rsidRDefault="000C5DE5" w:rsidP="0078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B36"/>
    <w:multiLevelType w:val="hybridMultilevel"/>
    <w:tmpl w:val="D878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B2A"/>
    <w:rsid w:val="00001B35"/>
    <w:rsid w:val="00034F26"/>
    <w:rsid w:val="000360BC"/>
    <w:rsid w:val="00043B8F"/>
    <w:rsid w:val="00045F65"/>
    <w:rsid w:val="000743CE"/>
    <w:rsid w:val="00075912"/>
    <w:rsid w:val="00081808"/>
    <w:rsid w:val="00085EB4"/>
    <w:rsid w:val="0008601C"/>
    <w:rsid w:val="000B1B5D"/>
    <w:rsid w:val="000B66E9"/>
    <w:rsid w:val="000C5DE5"/>
    <w:rsid w:val="000D34A6"/>
    <w:rsid w:val="000E360F"/>
    <w:rsid w:val="000E4B02"/>
    <w:rsid w:val="001134D0"/>
    <w:rsid w:val="00127091"/>
    <w:rsid w:val="00132819"/>
    <w:rsid w:val="001355AF"/>
    <w:rsid w:val="00141DB4"/>
    <w:rsid w:val="00165928"/>
    <w:rsid w:val="001A57D5"/>
    <w:rsid w:val="001C4295"/>
    <w:rsid w:val="001F2EEC"/>
    <w:rsid w:val="00243744"/>
    <w:rsid w:val="0026712C"/>
    <w:rsid w:val="00285170"/>
    <w:rsid w:val="002875B8"/>
    <w:rsid w:val="002929CB"/>
    <w:rsid w:val="002A004B"/>
    <w:rsid w:val="002B71C0"/>
    <w:rsid w:val="002C1F6C"/>
    <w:rsid w:val="002C3C79"/>
    <w:rsid w:val="002D6219"/>
    <w:rsid w:val="002F745D"/>
    <w:rsid w:val="0030352D"/>
    <w:rsid w:val="003132EE"/>
    <w:rsid w:val="00321910"/>
    <w:rsid w:val="00352CFC"/>
    <w:rsid w:val="00362AB1"/>
    <w:rsid w:val="00387F2C"/>
    <w:rsid w:val="003C7BAE"/>
    <w:rsid w:val="003D0E86"/>
    <w:rsid w:val="003D12A9"/>
    <w:rsid w:val="003D2081"/>
    <w:rsid w:val="003F006E"/>
    <w:rsid w:val="004123AF"/>
    <w:rsid w:val="004147AD"/>
    <w:rsid w:val="00441075"/>
    <w:rsid w:val="0045185A"/>
    <w:rsid w:val="00465A72"/>
    <w:rsid w:val="00482D07"/>
    <w:rsid w:val="00490F19"/>
    <w:rsid w:val="0049687D"/>
    <w:rsid w:val="004A68A9"/>
    <w:rsid w:val="004C657E"/>
    <w:rsid w:val="004D66B5"/>
    <w:rsid w:val="004F14F6"/>
    <w:rsid w:val="004F1AB0"/>
    <w:rsid w:val="0052183E"/>
    <w:rsid w:val="00523CF6"/>
    <w:rsid w:val="00535C4F"/>
    <w:rsid w:val="00542960"/>
    <w:rsid w:val="00554B19"/>
    <w:rsid w:val="005659CB"/>
    <w:rsid w:val="00593594"/>
    <w:rsid w:val="0059645B"/>
    <w:rsid w:val="005A41F4"/>
    <w:rsid w:val="005B6DB0"/>
    <w:rsid w:val="005D3BFF"/>
    <w:rsid w:val="005D5BD8"/>
    <w:rsid w:val="005D76BC"/>
    <w:rsid w:val="005E6697"/>
    <w:rsid w:val="005F486B"/>
    <w:rsid w:val="00605737"/>
    <w:rsid w:val="00611453"/>
    <w:rsid w:val="00613528"/>
    <w:rsid w:val="0061608C"/>
    <w:rsid w:val="00627DAE"/>
    <w:rsid w:val="00632395"/>
    <w:rsid w:val="00633280"/>
    <w:rsid w:val="00637CE5"/>
    <w:rsid w:val="00650394"/>
    <w:rsid w:val="00652B11"/>
    <w:rsid w:val="006531EC"/>
    <w:rsid w:val="00665EAF"/>
    <w:rsid w:val="00670F4B"/>
    <w:rsid w:val="0068348E"/>
    <w:rsid w:val="00697401"/>
    <w:rsid w:val="006A4036"/>
    <w:rsid w:val="006B0919"/>
    <w:rsid w:val="006C1EAB"/>
    <w:rsid w:val="006C23DC"/>
    <w:rsid w:val="006E2B2A"/>
    <w:rsid w:val="006F611D"/>
    <w:rsid w:val="0070269A"/>
    <w:rsid w:val="00706ABB"/>
    <w:rsid w:val="00707221"/>
    <w:rsid w:val="0071660C"/>
    <w:rsid w:val="00722F11"/>
    <w:rsid w:val="007372C0"/>
    <w:rsid w:val="007374F9"/>
    <w:rsid w:val="00757391"/>
    <w:rsid w:val="00764704"/>
    <w:rsid w:val="00780EC6"/>
    <w:rsid w:val="007826A6"/>
    <w:rsid w:val="00791C1D"/>
    <w:rsid w:val="00796511"/>
    <w:rsid w:val="007D6084"/>
    <w:rsid w:val="007E2009"/>
    <w:rsid w:val="007F621B"/>
    <w:rsid w:val="0080182C"/>
    <w:rsid w:val="00812296"/>
    <w:rsid w:val="00815420"/>
    <w:rsid w:val="00842F0A"/>
    <w:rsid w:val="00855179"/>
    <w:rsid w:val="00870F06"/>
    <w:rsid w:val="00874071"/>
    <w:rsid w:val="00894E43"/>
    <w:rsid w:val="00897443"/>
    <w:rsid w:val="008A12BD"/>
    <w:rsid w:val="008A1842"/>
    <w:rsid w:val="008A6AA9"/>
    <w:rsid w:val="008B0126"/>
    <w:rsid w:val="008B3B9A"/>
    <w:rsid w:val="008B6E15"/>
    <w:rsid w:val="008D3AE2"/>
    <w:rsid w:val="008D52CE"/>
    <w:rsid w:val="008E0EDF"/>
    <w:rsid w:val="00901646"/>
    <w:rsid w:val="0091578B"/>
    <w:rsid w:val="00916DD6"/>
    <w:rsid w:val="00925AA6"/>
    <w:rsid w:val="0095265D"/>
    <w:rsid w:val="0096279A"/>
    <w:rsid w:val="009759CA"/>
    <w:rsid w:val="00980E52"/>
    <w:rsid w:val="0099047B"/>
    <w:rsid w:val="009A528A"/>
    <w:rsid w:val="009C04D8"/>
    <w:rsid w:val="009C12AE"/>
    <w:rsid w:val="009C1FD7"/>
    <w:rsid w:val="009C4613"/>
    <w:rsid w:val="009C4B92"/>
    <w:rsid w:val="009D6B2E"/>
    <w:rsid w:val="009F5FB7"/>
    <w:rsid w:val="009F7E32"/>
    <w:rsid w:val="00A01457"/>
    <w:rsid w:val="00A444CA"/>
    <w:rsid w:val="00A463F8"/>
    <w:rsid w:val="00A4791A"/>
    <w:rsid w:val="00A63830"/>
    <w:rsid w:val="00A63A62"/>
    <w:rsid w:val="00A76CF5"/>
    <w:rsid w:val="00A83788"/>
    <w:rsid w:val="00A92B96"/>
    <w:rsid w:val="00A962F0"/>
    <w:rsid w:val="00AA0C65"/>
    <w:rsid w:val="00AC0C9C"/>
    <w:rsid w:val="00AD40BD"/>
    <w:rsid w:val="00AF32A8"/>
    <w:rsid w:val="00AF444B"/>
    <w:rsid w:val="00B00F58"/>
    <w:rsid w:val="00B128CF"/>
    <w:rsid w:val="00B212AA"/>
    <w:rsid w:val="00B2254C"/>
    <w:rsid w:val="00B37528"/>
    <w:rsid w:val="00B42337"/>
    <w:rsid w:val="00B55036"/>
    <w:rsid w:val="00B6415D"/>
    <w:rsid w:val="00B65B43"/>
    <w:rsid w:val="00B7733D"/>
    <w:rsid w:val="00B77C1A"/>
    <w:rsid w:val="00B80E4C"/>
    <w:rsid w:val="00B825F8"/>
    <w:rsid w:val="00BA39FF"/>
    <w:rsid w:val="00BA5303"/>
    <w:rsid w:val="00BC4A05"/>
    <w:rsid w:val="00BD7D07"/>
    <w:rsid w:val="00BE455A"/>
    <w:rsid w:val="00BE54C0"/>
    <w:rsid w:val="00BF03B7"/>
    <w:rsid w:val="00BF1087"/>
    <w:rsid w:val="00C05762"/>
    <w:rsid w:val="00C11730"/>
    <w:rsid w:val="00C36FA7"/>
    <w:rsid w:val="00C44C80"/>
    <w:rsid w:val="00C46F22"/>
    <w:rsid w:val="00C6502C"/>
    <w:rsid w:val="00C676A3"/>
    <w:rsid w:val="00C713EA"/>
    <w:rsid w:val="00C81EE9"/>
    <w:rsid w:val="00C85F41"/>
    <w:rsid w:val="00C92098"/>
    <w:rsid w:val="00C9485F"/>
    <w:rsid w:val="00C953D8"/>
    <w:rsid w:val="00C9573B"/>
    <w:rsid w:val="00C97CDC"/>
    <w:rsid w:val="00CC5F84"/>
    <w:rsid w:val="00CE40BD"/>
    <w:rsid w:val="00CF6B19"/>
    <w:rsid w:val="00D0274F"/>
    <w:rsid w:val="00D05D14"/>
    <w:rsid w:val="00D0724F"/>
    <w:rsid w:val="00D11E3F"/>
    <w:rsid w:val="00D154DB"/>
    <w:rsid w:val="00D16F88"/>
    <w:rsid w:val="00D21563"/>
    <w:rsid w:val="00D224B7"/>
    <w:rsid w:val="00D250FE"/>
    <w:rsid w:val="00D26B13"/>
    <w:rsid w:val="00D511E4"/>
    <w:rsid w:val="00D53036"/>
    <w:rsid w:val="00D77FFD"/>
    <w:rsid w:val="00D81BE9"/>
    <w:rsid w:val="00D85776"/>
    <w:rsid w:val="00DA0302"/>
    <w:rsid w:val="00DA1493"/>
    <w:rsid w:val="00DA19B9"/>
    <w:rsid w:val="00DC45AB"/>
    <w:rsid w:val="00DD15B8"/>
    <w:rsid w:val="00DE29B0"/>
    <w:rsid w:val="00DF4B83"/>
    <w:rsid w:val="00DF595E"/>
    <w:rsid w:val="00E0305C"/>
    <w:rsid w:val="00E17BCF"/>
    <w:rsid w:val="00E40CF2"/>
    <w:rsid w:val="00E477ED"/>
    <w:rsid w:val="00E52D84"/>
    <w:rsid w:val="00E64A27"/>
    <w:rsid w:val="00E70F60"/>
    <w:rsid w:val="00E81A9A"/>
    <w:rsid w:val="00E96E9B"/>
    <w:rsid w:val="00EE088A"/>
    <w:rsid w:val="00EF62B5"/>
    <w:rsid w:val="00F05740"/>
    <w:rsid w:val="00F12F30"/>
    <w:rsid w:val="00F36C7A"/>
    <w:rsid w:val="00F44893"/>
    <w:rsid w:val="00F53F5F"/>
    <w:rsid w:val="00F63B04"/>
    <w:rsid w:val="00F71374"/>
    <w:rsid w:val="00F9653B"/>
    <w:rsid w:val="00FA4B7D"/>
    <w:rsid w:val="00FB1EB8"/>
    <w:rsid w:val="00FB6A81"/>
    <w:rsid w:val="00FD5C4B"/>
    <w:rsid w:val="00FE7056"/>
    <w:rsid w:val="00FF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A774E8C"/>
  <w15:docId w15:val="{C47F94AD-3EF3-45E5-8F52-913171F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A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7091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127091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2B7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B71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76A3"/>
    <w:pPr>
      <w:jc w:val="center"/>
    </w:pPr>
    <w:rPr>
      <w:u w:val="single"/>
    </w:rPr>
  </w:style>
  <w:style w:type="paragraph" w:styleId="BodyTextIndent">
    <w:name w:val="Body Text Indent"/>
    <w:basedOn w:val="Normal"/>
    <w:rsid w:val="00127091"/>
    <w:pPr>
      <w:spacing w:line="360" w:lineRule="auto"/>
      <w:ind w:firstLine="720"/>
      <w:jc w:val="both"/>
    </w:pPr>
    <w:rPr>
      <w:szCs w:val="20"/>
    </w:rPr>
  </w:style>
  <w:style w:type="paragraph" w:styleId="BodyText">
    <w:name w:val="Body Text"/>
    <w:basedOn w:val="Normal"/>
    <w:rsid w:val="002B71C0"/>
    <w:pPr>
      <w:spacing w:after="120"/>
    </w:pPr>
  </w:style>
  <w:style w:type="paragraph" w:styleId="BodyText2">
    <w:name w:val="Body Text 2"/>
    <w:basedOn w:val="Normal"/>
    <w:rsid w:val="002B71C0"/>
    <w:pPr>
      <w:spacing w:after="120" w:line="480" w:lineRule="auto"/>
    </w:pPr>
  </w:style>
  <w:style w:type="paragraph" w:styleId="Header">
    <w:name w:val="header"/>
    <w:basedOn w:val="Normal"/>
    <w:link w:val="HeaderChar"/>
    <w:rsid w:val="00780E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0EC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780E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0EC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F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2B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C1EA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791C1D"/>
    <w:rPr>
      <w:sz w:val="24"/>
      <w:szCs w:val="24"/>
      <w:u w:val="single"/>
    </w:rPr>
  </w:style>
  <w:style w:type="table" w:styleId="TableGrid">
    <w:name w:val="Table Grid"/>
    <w:basedOn w:val="TableNormal"/>
    <w:rsid w:val="0062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SRMVEC</cp:lastModifiedBy>
  <cp:revision>122</cp:revision>
  <cp:lastPrinted>2016-07-18T04:16:00Z</cp:lastPrinted>
  <dcterms:created xsi:type="dcterms:W3CDTF">2014-11-21T03:32:00Z</dcterms:created>
  <dcterms:modified xsi:type="dcterms:W3CDTF">2024-10-21T06:13:00Z</dcterms:modified>
</cp:coreProperties>
</file>